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C7D001" w14:textId="77777777" w:rsidR="00223F94" w:rsidRDefault="00223F94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  <w:r w:rsidRPr="00C101EF"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B6DB0E2" wp14:editId="2A279B6E">
            <wp:simplePos x="0" y="0"/>
            <wp:positionH relativeFrom="column">
              <wp:posOffset>4033788</wp:posOffset>
            </wp:positionH>
            <wp:positionV relativeFrom="paragraph">
              <wp:posOffset>1270</wp:posOffset>
            </wp:positionV>
            <wp:extent cx="1695450" cy="1695450"/>
            <wp:effectExtent l="0" t="0" r="0" b="0"/>
            <wp:wrapNone/>
            <wp:docPr id="5" name="Imagen 5" descr="C:\Users\diana\Pictures\geo\color0_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ana\Pictures\geo\color0_12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1EF"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41D3B67" wp14:editId="607CB662">
            <wp:simplePos x="0" y="0"/>
            <wp:positionH relativeFrom="margin">
              <wp:posOffset>-311350</wp:posOffset>
            </wp:positionH>
            <wp:positionV relativeFrom="paragraph">
              <wp:posOffset>-8890</wp:posOffset>
            </wp:positionV>
            <wp:extent cx="1615256" cy="1685925"/>
            <wp:effectExtent l="0" t="0" r="4445" b="0"/>
            <wp:wrapNone/>
            <wp:docPr id="4" name="Imagen 4" descr="C:\Users\diana\Pictures\geo\electrica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ana\Pictures\geo\electrica_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9" r="12425"/>
                    <a:stretch/>
                  </pic:blipFill>
                  <pic:spPr bwMode="auto">
                    <a:xfrm>
                      <a:off x="0" y="0"/>
                      <a:ext cx="1615256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1EF" w:rsidRPr="00C101EF">
        <w:rPr>
          <w:rFonts w:ascii="Times New Roman" w:eastAsiaTheme="minorHAnsi" w:hAnsi="Times New Roman" w:cs="Times New Roman"/>
          <w:lang w:eastAsia="en-US"/>
        </w:rPr>
        <w:t xml:space="preserve">                                              </w:t>
      </w:r>
    </w:p>
    <w:p w14:paraId="428387A9" w14:textId="77777777" w:rsidR="00223F94" w:rsidRDefault="00223F94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</w:p>
    <w:p w14:paraId="4AF83B4E" w14:textId="77777777" w:rsidR="00223F94" w:rsidRDefault="00223F94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</w:p>
    <w:p w14:paraId="3008022B" w14:textId="77777777" w:rsidR="00223F94" w:rsidRDefault="00223F94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</w:p>
    <w:p w14:paraId="3E47F580" w14:textId="77777777" w:rsidR="00FA3DC2" w:rsidRDefault="00FA3DC2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</w:p>
    <w:p w14:paraId="69A20D15" w14:textId="77777777" w:rsidR="00FA3DC2" w:rsidRDefault="00FA3DC2" w:rsidP="00C101EF">
      <w:pPr>
        <w:pStyle w:val="Sinespaciado"/>
        <w:spacing w:line="276" w:lineRule="auto"/>
        <w:rPr>
          <w:rFonts w:ascii="Times New Roman" w:eastAsiaTheme="minorHAnsi" w:hAnsi="Times New Roman" w:cs="Times New Roman"/>
          <w:lang w:eastAsia="en-US"/>
        </w:rPr>
      </w:pPr>
    </w:p>
    <w:p w14:paraId="08DCD9D1" w14:textId="77777777" w:rsidR="00223F94" w:rsidRDefault="00223F94" w:rsidP="00223F94">
      <w:pPr>
        <w:pStyle w:val="Sinespaciado"/>
        <w:spacing w:line="276" w:lineRule="auto"/>
        <w:jc w:val="center"/>
        <w:rPr>
          <w:rFonts w:ascii="Times New Roman" w:eastAsiaTheme="minorHAnsi" w:hAnsi="Times New Roman" w:cs="Times New Roman"/>
          <w:lang w:eastAsia="en-US"/>
        </w:rPr>
      </w:pPr>
    </w:p>
    <w:p w14:paraId="1B9CCBB8" w14:textId="77777777" w:rsidR="00C101EF" w:rsidRPr="00C101EF" w:rsidRDefault="00C101EF" w:rsidP="00223F94">
      <w:pPr>
        <w:pStyle w:val="Sinespaciado"/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Universidad Tecnológica de Panamá</w:t>
      </w:r>
    </w:p>
    <w:p w14:paraId="69400C6F" w14:textId="77777777" w:rsidR="00C101EF" w:rsidRPr="00C101EF" w:rsidRDefault="00C101EF" w:rsidP="00C101EF">
      <w:pPr>
        <w:pStyle w:val="Sinespaciado"/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592A002C" w14:textId="77777777" w:rsidR="00C101EF" w:rsidRPr="00C101EF" w:rsidRDefault="00C101EF" w:rsidP="00C101EF">
      <w:pPr>
        <w:pStyle w:val="Sinespaciado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1EF">
        <w:rPr>
          <w:rFonts w:ascii="Times New Roman" w:hAnsi="Times New Roman" w:cs="Times New Roman"/>
          <w:sz w:val="24"/>
          <w:szCs w:val="24"/>
        </w:rPr>
        <w:t xml:space="preserve">Campus Víctor Levi </w:t>
      </w:r>
      <w:proofErr w:type="spellStart"/>
      <w:r w:rsidRPr="00C101EF">
        <w:rPr>
          <w:rFonts w:ascii="Times New Roman" w:hAnsi="Times New Roman" w:cs="Times New Roman"/>
          <w:sz w:val="24"/>
          <w:szCs w:val="24"/>
        </w:rPr>
        <w:t>Sasso</w:t>
      </w:r>
      <w:proofErr w:type="spellEnd"/>
    </w:p>
    <w:p w14:paraId="3B558FDF" w14:textId="77777777" w:rsidR="00C101EF" w:rsidRPr="00C101EF" w:rsidRDefault="00C101EF" w:rsidP="00C101EF">
      <w:pPr>
        <w:pStyle w:val="Sinespaciado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7D2977" w14:textId="77777777" w:rsidR="00C101EF" w:rsidRPr="00C101EF" w:rsidRDefault="00C101EF" w:rsidP="00C101EF">
      <w:pPr>
        <w:pStyle w:val="Sinespaciado"/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Facultad de Ingeniería Eléctrica </w:t>
      </w:r>
    </w:p>
    <w:p w14:paraId="48AC90B3" w14:textId="77777777" w:rsidR="00C101EF" w:rsidRPr="00C101EF" w:rsidRDefault="00C101EF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1F37EE08" w14:textId="77777777" w:rsidR="00C101EF" w:rsidRPr="00C101EF" w:rsidRDefault="00C101EF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Licenciatura en Ingeniera Eléctrica y electrónica.</w:t>
      </w:r>
    </w:p>
    <w:p w14:paraId="3FB37BED" w14:textId="77777777" w:rsidR="00C101EF" w:rsidRDefault="00223F94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Teoría de</w:t>
      </w:r>
      <w:r w:rsidR="00C101EF">
        <w:rPr>
          <w:rFonts w:ascii="Times New Roman" w:eastAsia="Calibri" w:hAnsi="Times New Roman" w:cs="Times New Roman"/>
          <w:sz w:val="24"/>
          <w:szCs w:val="24"/>
        </w:rPr>
        <w:t xml:space="preserve"> Control 1</w:t>
      </w:r>
    </w:p>
    <w:p w14:paraId="63A616D3" w14:textId="77777777" w:rsidR="00C101EF" w:rsidRPr="00C101EF" w:rsidRDefault="00C101EF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Laboratorio #</w:t>
      </w:r>
      <w:r w:rsidR="008253DA">
        <w:rPr>
          <w:rFonts w:ascii="Times New Roman" w:eastAsia="Calibri" w:hAnsi="Times New Roman" w:cs="Times New Roman"/>
          <w:sz w:val="24"/>
          <w:szCs w:val="24"/>
        </w:rPr>
        <w:t>5</w:t>
      </w:r>
    </w:p>
    <w:p w14:paraId="75C693C9" w14:textId="77777777" w:rsidR="00223F94" w:rsidRDefault="008253DA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8253DA">
        <w:rPr>
          <w:rFonts w:ascii="Times New Roman" w:eastAsia="Calibri" w:hAnsi="Times New Roman" w:cs="Times New Roman"/>
          <w:sz w:val="24"/>
          <w:szCs w:val="24"/>
        </w:rPr>
        <w:t>Reducción de subsistemas múltiples</w:t>
      </w:r>
    </w:p>
    <w:p w14:paraId="5E207EE1" w14:textId="77777777" w:rsidR="008253DA" w:rsidRDefault="008253DA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1FB05721" w14:textId="77777777" w:rsidR="00C101EF" w:rsidRPr="00C101EF" w:rsidRDefault="00C101EF" w:rsidP="00C101EF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Profesor</w:t>
      </w:r>
      <w:r w:rsidR="00223F94">
        <w:rPr>
          <w:rFonts w:ascii="Times New Roman" w:eastAsia="Calibri" w:hAnsi="Times New Roman" w:cs="Times New Roman"/>
          <w:sz w:val="24"/>
          <w:szCs w:val="24"/>
        </w:rPr>
        <w:t>a</w:t>
      </w: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="00223F94">
        <w:rPr>
          <w:rFonts w:ascii="Times New Roman" w:eastAsia="Calibri" w:hAnsi="Times New Roman" w:cs="Times New Roman"/>
          <w:sz w:val="24"/>
          <w:szCs w:val="24"/>
        </w:rPr>
        <w:t xml:space="preserve">Hazel Pacheco </w:t>
      </w:r>
    </w:p>
    <w:p w14:paraId="4B0B5B37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DB718BD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Integrantes:</w:t>
      </w:r>
    </w:p>
    <w:p w14:paraId="443CB046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Diana Méndez 1-747-1916</w:t>
      </w:r>
    </w:p>
    <w:p w14:paraId="67434E4F" w14:textId="77777777" w:rsidR="00223F94" w:rsidRDefault="00223F94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23F94">
        <w:rPr>
          <w:rFonts w:ascii="Times New Roman" w:eastAsia="Calibri" w:hAnsi="Times New Roman" w:cs="Times New Roman"/>
          <w:sz w:val="24"/>
          <w:szCs w:val="24"/>
        </w:rPr>
        <w:t>Fernando Guiraud 8-945-692</w:t>
      </w:r>
    </w:p>
    <w:p w14:paraId="1C202796" w14:textId="77777777" w:rsidR="00223F94" w:rsidRDefault="00223F94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189B54C6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Grupo: </w:t>
      </w:r>
    </w:p>
    <w:p w14:paraId="1A0FFB03" w14:textId="77777777" w:rsidR="00C101EF" w:rsidRPr="00C101EF" w:rsidRDefault="00223F94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23F94">
        <w:rPr>
          <w:rFonts w:ascii="Times New Roman" w:eastAsia="Calibri" w:hAnsi="Times New Roman" w:cs="Times New Roman"/>
          <w:sz w:val="24"/>
          <w:szCs w:val="24"/>
        </w:rPr>
        <w:t>1EE131</w:t>
      </w:r>
    </w:p>
    <w:p w14:paraId="721D55B6" w14:textId="77777777" w:rsidR="00223F94" w:rsidRDefault="00223F94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A6E2D16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>Fecha:</w:t>
      </w:r>
    </w:p>
    <w:p w14:paraId="1FC49C81" w14:textId="77777777" w:rsidR="00C101EF" w:rsidRPr="00C101EF" w:rsidRDefault="00C101EF" w:rsidP="00C101EF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El </w:t>
      </w:r>
      <w:r w:rsidR="00223F94">
        <w:rPr>
          <w:rFonts w:ascii="Times New Roman" w:eastAsia="Calibri" w:hAnsi="Times New Roman" w:cs="Times New Roman"/>
          <w:sz w:val="24"/>
          <w:szCs w:val="24"/>
        </w:rPr>
        <w:t>2</w:t>
      </w:r>
      <w:r w:rsidR="0034271E">
        <w:rPr>
          <w:rFonts w:ascii="Times New Roman" w:eastAsia="Calibri" w:hAnsi="Times New Roman" w:cs="Times New Roman"/>
          <w:sz w:val="24"/>
          <w:szCs w:val="24"/>
        </w:rPr>
        <w:t>1</w:t>
      </w: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 de </w:t>
      </w:r>
      <w:r w:rsidR="00223F94">
        <w:rPr>
          <w:rFonts w:ascii="Times New Roman" w:eastAsia="Calibri" w:hAnsi="Times New Roman" w:cs="Times New Roman"/>
          <w:sz w:val="24"/>
          <w:szCs w:val="24"/>
        </w:rPr>
        <w:t>abril</w:t>
      </w: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 del 20</w:t>
      </w:r>
      <w:r w:rsidR="00223F94">
        <w:rPr>
          <w:rFonts w:ascii="Times New Roman" w:eastAsia="Calibri" w:hAnsi="Times New Roman" w:cs="Times New Roman"/>
          <w:sz w:val="24"/>
          <w:szCs w:val="24"/>
        </w:rPr>
        <w:t>20</w:t>
      </w:r>
      <w:r w:rsidRPr="00C101EF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54B4CFD6" w14:textId="77777777" w:rsidR="00C101EF" w:rsidRDefault="00C101EF" w:rsidP="00C101EF">
      <w:pPr>
        <w:rPr>
          <w:rFonts w:ascii="Arial" w:eastAsia="Calibri" w:hAnsi="Arial" w:cs="Arial"/>
          <w:sz w:val="24"/>
          <w:szCs w:val="24"/>
        </w:rPr>
      </w:pPr>
    </w:p>
    <w:p w14:paraId="37962FD1" w14:textId="77777777" w:rsidR="008438EA" w:rsidRDefault="008438EA"/>
    <w:p w14:paraId="17B52E0F" w14:textId="77777777" w:rsidR="00223F94" w:rsidRDefault="00223F94"/>
    <w:p w14:paraId="1CB4B3B8" w14:textId="77777777" w:rsidR="00A30FB2" w:rsidRDefault="00A30FB2"/>
    <w:p w14:paraId="5B5F4B25" w14:textId="77777777" w:rsidR="007B0FFA" w:rsidRPr="007B0FFA" w:rsidRDefault="007B0FFA" w:rsidP="00223F94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7B0FFA">
        <w:rPr>
          <w:rFonts w:ascii="Times New Roman" w:hAnsi="Times New Roman" w:cs="Times New Roman"/>
          <w:sz w:val="24"/>
          <w:szCs w:val="24"/>
          <w:lang w:val="es-ES"/>
        </w:rPr>
        <w:lastRenderedPageBreak/>
        <w:t>Objetivos</w:t>
      </w:r>
    </w:p>
    <w:p w14:paraId="71D2B835" w14:textId="77777777" w:rsidR="008253DA" w:rsidRDefault="008253DA" w:rsidP="008253D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>Aprender los conceptos importantes sobre diagramas de bloques.</w:t>
      </w:r>
    </w:p>
    <w:p w14:paraId="3BF1CD6E" w14:textId="77777777" w:rsidR="007B0FFA" w:rsidRDefault="008253DA" w:rsidP="008253D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>Reconocer los tipos de subsistemas múltiples y los métodos de reducción utilizados.</w:t>
      </w:r>
    </w:p>
    <w:p w14:paraId="4662B852" w14:textId="77777777" w:rsidR="00FA3DC2" w:rsidRPr="007B0FFA" w:rsidRDefault="00FA3DC2" w:rsidP="00FA3DC2">
      <w:pPr>
        <w:pStyle w:val="Prrafodelista"/>
        <w:ind w:left="21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44606F1" w14:textId="77777777" w:rsidR="003A25F6" w:rsidRDefault="00223F94" w:rsidP="00FA3DC2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B0FFA">
        <w:rPr>
          <w:rFonts w:ascii="Times New Roman" w:hAnsi="Times New Roman" w:cs="Times New Roman"/>
          <w:sz w:val="24"/>
          <w:szCs w:val="24"/>
          <w:lang w:val="es-ES"/>
        </w:rPr>
        <w:t>Pr</w:t>
      </w:r>
      <w:r w:rsidR="008253DA">
        <w:rPr>
          <w:rFonts w:ascii="Times New Roman" w:hAnsi="Times New Roman" w:cs="Times New Roman"/>
          <w:sz w:val="24"/>
          <w:szCs w:val="24"/>
          <w:lang w:val="es-ES"/>
        </w:rPr>
        <w:t>actica</w:t>
      </w:r>
      <w:r w:rsidR="007B0FFA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1D852DA2" w14:textId="77777777" w:rsidR="00ED797C" w:rsidRDefault="00ED797C" w:rsidP="00ED797C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93470C7" w14:textId="77777777" w:rsidR="008253DA" w:rsidRDefault="008253DA" w:rsidP="008253DA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Utilizando Matlab como herramienta de cálculo y los comandos anteriores, reduzca el siguiente diagrama de bloque. </w:t>
      </w:r>
    </w:p>
    <w:p w14:paraId="0BD73C5E" w14:textId="77777777" w:rsidR="008253DA" w:rsidRPr="008253DA" w:rsidRDefault="008253DA" w:rsidP="008253D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noProof/>
        </w:rPr>
        <w:drawing>
          <wp:inline distT="0" distB="0" distL="0" distR="0" wp14:anchorId="574E53F2" wp14:editId="65DC013B">
            <wp:extent cx="4210050" cy="1686198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5736" cy="169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8CDB" w14:textId="77777777" w:rsidR="008253DA" w:rsidRPr="008253DA" w:rsidRDefault="008253DA" w:rsidP="008253D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63AF9BED" w14:textId="77777777" w:rsidR="008253DA" w:rsidRPr="008253DA" w:rsidRDefault="008253DA" w:rsidP="008253DA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>Figura1. Encuentre Y(s)/R(s).</w:t>
      </w:r>
    </w:p>
    <w:p w14:paraId="62FDC24A" w14:textId="77777777" w:rsidR="008253DA" w:rsidRPr="008253DA" w:rsidRDefault="008253DA" w:rsidP="008253D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3C138001" w14:textId="77777777" w:rsidR="008253DA" w:rsidRPr="008253DA" w:rsidRDefault="008253DA" w:rsidP="008253DA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Para el diagrama de la figura 2, demuestre que los bloques con función de transferencia 2s y 1, están en paralelo. Luego, reduzca el sistema hasta obtener Y(s)/R(s). </w:t>
      </w:r>
    </w:p>
    <w:p w14:paraId="53226826" w14:textId="77777777" w:rsidR="008253DA" w:rsidRPr="008253DA" w:rsidRDefault="008253DA" w:rsidP="008253DA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noProof/>
        </w:rPr>
        <w:drawing>
          <wp:inline distT="0" distB="0" distL="0" distR="0" wp14:anchorId="4465CA82" wp14:editId="492C3B7C">
            <wp:extent cx="3619500" cy="214752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5018" cy="21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6613" w14:textId="77777777" w:rsidR="008253DA" w:rsidRPr="008253DA" w:rsidRDefault="008253DA" w:rsidP="008253DA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>Figura 2. Encuentre Y(s)/R(s)</w:t>
      </w:r>
    </w:p>
    <w:p w14:paraId="7912D2CC" w14:textId="77777777" w:rsidR="008253DA" w:rsidRPr="008253DA" w:rsidRDefault="008253DA" w:rsidP="008253D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622DCB87" w14:textId="77777777" w:rsidR="008253DA" w:rsidRPr="008253DA" w:rsidRDefault="008253DA" w:rsidP="008253DA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 xml:space="preserve">Utilizando Matlab como herramienta de cálculo y los comandos anteriores, reduzca el siguiente diagrama de bloque. </w:t>
      </w:r>
    </w:p>
    <w:p w14:paraId="11E5D7C8" w14:textId="77777777" w:rsidR="008253DA" w:rsidRPr="008253DA" w:rsidRDefault="008253DA" w:rsidP="008253DA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noProof/>
        </w:rPr>
        <w:lastRenderedPageBreak/>
        <w:drawing>
          <wp:inline distT="0" distB="0" distL="0" distR="0" wp14:anchorId="05B57A2C" wp14:editId="2C446BEB">
            <wp:extent cx="4038600" cy="1885851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9248" cy="18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D00D" w14:textId="77777777" w:rsidR="008253DA" w:rsidRPr="00ED797C" w:rsidRDefault="008253DA" w:rsidP="008253DA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8253DA">
        <w:rPr>
          <w:rFonts w:ascii="Times New Roman" w:hAnsi="Times New Roman" w:cs="Times New Roman"/>
          <w:sz w:val="24"/>
          <w:szCs w:val="24"/>
          <w:lang w:val="es-ES"/>
        </w:rPr>
        <w:t>Figura 3. Encuentre C(s)/R(s).</w:t>
      </w:r>
    </w:p>
    <w:p w14:paraId="76A145A1" w14:textId="77777777" w:rsidR="00ED797C" w:rsidRPr="003A25F6" w:rsidRDefault="00ED797C" w:rsidP="003A25F6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3F9398F" w14:textId="77777777" w:rsidR="00227231" w:rsidRDefault="00227231" w:rsidP="00F441A7">
      <w:pPr>
        <w:pStyle w:val="Prrafodelista"/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B21F765" w14:textId="77777777" w:rsidR="00227231" w:rsidRDefault="00227231" w:rsidP="00F441A7">
      <w:pPr>
        <w:pStyle w:val="Prrafodelista"/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11CAC5E" w14:textId="77777777" w:rsidR="00FA3DC2" w:rsidRDefault="00FA3DC2" w:rsidP="00227231">
      <w:pPr>
        <w:rPr>
          <w:rFonts w:ascii="Times New Roman" w:hAnsi="Times New Roman" w:cs="Times New Roman"/>
          <w:sz w:val="24"/>
          <w:szCs w:val="24"/>
        </w:rPr>
      </w:pPr>
    </w:p>
    <w:p w14:paraId="540D6159" w14:textId="77777777" w:rsidR="00FA3DC2" w:rsidRDefault="00FA3DC2" w:rsidP="00227231">
      <w:pPr>
        <w:rPr>
          <w:rFonts w:ascii="Times New Roman" w:hAnsi="Times New Roman" w:cs="Times New Roman"/>
          <w:sz w:val="24"/>
          <w:szCs w:val="24"/>
        </w:rPr>
      </w:pPr>
    </w:p>
    <w:p w14:paraId="205C6CF3" w14:textId="77777777" w:rsidR="00FA3DC2" w:rsidRPr="00227231" w:rsidRDefault="00FA3DC2" w:rsidP="00227231">
      <w:pPr>
        <w:rPr>
          <w:rFonts w:ascii="Times New Roman" w:hAnsi="Times New Roman" w:cs="Times New Roman"/>
          <w:sz w:val="24"/>
          <w:szCs w:val="24"/>
        </w:rPr>
      </w:pPr>
    </w:p>
    <w:p w14:paraId="14CC630C" w14:textId="77777777" w:rsidR="000D5EE5" w:rsidRDefault="000D5EE5" w:rsidP="000C44FD">
      <w:pPr>
        <w:jc w:val="center"/>
      </w:pPr>
    </w:p>
    <w:p w14:paraId="000082C1" w14:textId="77777777" w:rsidR="004F0B23" w:rsidRDefault="004F0B23" w:rsidP="000C44FD">
      <w:pPr>
        <w:jc w:val="center"/>
      </w:pPr>
    </w:p>
    <w:p w14:paraId="2EA4CCDA" w14:textId="77777777" w:rsidR="004F0B23" w:rsidRDefault="004F0B23" w:rsidP="000C44FD">
      <w:pPr>
        <w:jc w:val="center"/>
      </w:pPr>
    </w:p>
    <w:p w14:paraId="03539D85" w14:textId="77777777" w:rsidR="004F0B23" w:rsidRDefault="004F0B23" w:rsidP="000C44FD">
      <w:pPr>
        <w:jc w:val="center"/>
      </w:pPr>
    </w:p>
    <w:p w14:paraId="39CE9BCF" w14:textId="77777777" w:rsidR="004F0B23" w:rsidRDefault="004F0B23" w:rsidP="000C44FD">
      <w:pPr>
        <w:jc w:val="center"/>
      </w:pPr>
    </w:p>
    <w:p w14:paraId="463C1949" w14:textId="77777777" w:rsidR="004F0B23" w:rsidRDefault="004F0B23" w:rsidP="000C44FD">
      <w:pPr>
        <w:jc w:val="center"/>
      </w:pPr>
    </w:p>
    <w:p w14:paraId="0AA2E222" w14:textId="77777777" w:rsidR="004F0B23" w:rsidRDefault="004F0B23" w:rsidP="000C44FD">
      <w:pPr>
        <w:jc w:val="center"/>
      </w:pPr>
    </w:p>
    <w:p w14:paraId="25C9F950" w14:textId="77777777" w:rsidR="004F0B23" w:rsidRDefault="004F0B23" w:rsidP="000C44FD">
      <w:pPr>
        <w:jc w:val="center"/>
      </w:pPr>
    </w:p>
    <w:p w14:paraId="506E2610" w14:textId="77777777" w:rsidR="004F0B23" w:rsidRDefault="004F0B23" w:rsidP="000C44FD">
      <w:pPr>
        <w:jc w:val="center"/>
      </w:pPr>
    </w:p>
    <w:p w14:paraId="2CB70FE7" w14:textId="77777777" w:rsidR="004F0B23" w:rsidRDefault="004F0B23" w:rsidP="000C44FD">
      <w:pPr>
        <w:jc w:val="center"/>
      </w:pPr>
    </w:p>
    <w:p w14:paraId="05E9CD77" w14:textId="77777777" w:rsidR="004F0B23" w:rsidRDefault="004F0B23" w:rsidP="000C44FD">
      <w:pPr>
        <w:jc w:val="center"/>
      </w:pPr>
    </w:p>
    <w:p w14:paraId="757BF8B6" w14:textId="77777777" w:rsidR="004F0B23" w:rsidRDefault="004F0B23" w:rsidP="000C44FD">
      <w:pPr>
        <w:jc w:val="center"/>
      </w:pPr>
    </w:p>
    <w:p w14:paraId="30015DF2" w14:textId="77777777" w:rsidR="003402EA" w:rsidRDefault="003402EA" w:rsidP="000C44FD">
      <w:pPr>
        <w:jc w:val="center"/>
      </w:pPr>
    </w:p>
    <w:p w14:paraId="3F7DE242" w14:textId="77777777" w:rsidR="003402EA" w:rsidRDefault="003402EA" w:rsidP="000C44FD">
      <w:pPr>
        <w:jc w:val="center"/>
      </w:pPr>
    </w:p>
    <w:p w14:paraId="5B5DD38B" w14:textId="77777777" w:rsidR="003402EA" w:rsidRDefault="003402EA" w:rsidP="000C44FD">
      <w:pPr>
        <w:jc w:val="center"/>
      </w:pPr>
    </w:p>
    <w:p w14:paraId="398965F8" w14:textId="77777777" w:rsidR="003402EA" w:rsidRDefault="003402EA" w:rsidP="000C44FD">
      <w:pPr>
        <w:jc w:val="center"/>
      </w:pPr>
    </w:p>
    <w:p w14:paraId="6719B934" w14:textId="77777777" w:rsidR="003402EA" w:rsidRDefault="003402EA" w:rsidP="000C44FD">
      <w:pPr>
        <w:jc w:val="center"/>
      </w:pPr>
    </w:p>
    <w:p w14:paraId="60E2DF1F" w14:textId="77777777" w:rsidR="003402EA" w:rsidRDefault="003402EA" w:rsidP="000C44FD">
      <w:pPr>
        <w:jc w:val="center"/>
      </w:pPr>
    </w:p>
    <w:p w14:paraId="7A96A34A" w14:textId="6C095189" w:rsidR="003402EA" w:rsidRPr="00C8045A" w:rsidRDefault="00C8045A" w:rsidP="003402EA">
      <w:pPr>
        <w:pStyle w:val="Prrafodelista"/>
        <w:numPr>
          <w:ilvl w:val="0"/>
          <w:numId w:val="3"/>
        </w:numPr>
        <w:rPr>
          <w:lang w:val="es-419"/>
        </w:rPr>
      </w:pPr>
      <w:r w:rsidRPr="00C8045A">
        <w:rPr>
          <w:rFonts w:ascii="Times New Roman" w:hAnsi="Times New Roman" w:cs="Times New Roman"/>
          <w:lang w:val="es-419"/>
        </w:rPr>
        <w:lastRenderedPageBreak/>
        <w:t>Fórmulas</w:t>
      </w:r>
      <w:r w:rsidR="003402EA" w:rsidRPr="00C8045A">
        <w:rPr>
          <w:rFonts w:ascii="Times New Roman" w:hAnsi="Times New Roman" w:cs="Times New Roman"/>
          <w:lang w:val="es-419"/>
        </w:rPr>
        <w:t xml:space="preserve"> de los Diagramas de Bloques </w:t>
      </w:r>
    </w:p>
    <w:p w14:paraId="000357D4" w14:textId="77777777" w:rsidR="00575F1C" w:rsidRDefault="00575F1C">
      <w:r w:rsidRPr="00575F1C">
        <w:rPr>
          <w:noProof/>
        </w:rPr>
        <w:drawing>
          <wp:inline distT="0" distB="0" distL="0" distR="0" wp14:anchorId="0447CB81" wp14:editId="6FBA81D4">
            <wp:extent cx="5400040" cy="43516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22EE" w14:textId="77777777" w:rsidR="003402EA" w:rsidRDefault="003402EA" w:rsidP="003402EA">
      <w:pPr>
        <w:jc w:val="center"/>
      </w:pPr>
      <w:r w:rsidRPr="003402EA">
        <w:rPr>
          <w:noProof/>
        </w:rPr>
        <w:drawing>
          <wp:inline distT="0" distB="0" distL="0" distR="0" wp14:anchorId="0CA06CF4" wp14:editId="018076D4">
            <wp:extent cx="5272679" cy="1869990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9700" cy="190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BFCD" w14:textId="77777777" w:rsidR="003402EA" w:rsidRDefault="003402EA" w:rsidP="003402EA">
      <w:pPr>
        <w:jc w:val="center"/>
      </w:pPr>
      <w:r w:rsidRPr="003402EA">
        <w:rPr>
          <w:noProof/>
        </w:rPr>
        <w:drawing>
          <wp:inline distT="0" distB="0" distL="0" distR="0" wp14:anchorId="79F81E03" wp14:editId="161CF7EB">
            <wp:extent cx="2886075" cy="6096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41A" w14:textId="77777777" w:rsidR="003402EA" w:rsidRDefault="003402EA" w:rsidP="003402EA">
      <w:pPr>
        <w:jc w:val="center"/>
      </w:pPr>
      <w:r w:rsidRPr="003402EA">
        <w:rPr>
          <w:noProof/>
        </w:rPr>
        <w:lastRenderedPageBreak/>
        <w:drawing>
          <wp:inline distT="0" distB="0" distL="0" distR="0" wp14:anchorId="5DDB9154" wp14:editId="5757FCAF">
            <wp:extent cx="5400040" cy="31070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EF02" w14:textId="77777777" w:rsidR="003402EA" w:rsidRDefault="003402EA" w:rsidP="003402EA">
      <w:pPr>
        <w:jc w:val="center"/>
      </w:pPr>
      <w:r w:rsidRPr="003402EA">
        <w:rPr>
          <w:noProof/>
        </w:rPr>
        <w:drawing>
          <wp:inline distT="0" distB="0" distL="0" distR="0" wp14:anchorId="26982811" wp14:editId="2B727A8C">
            <wp:extent cx="3120596" cy="598817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7002" cy="61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957" w14:textId="77777777" w:rsidR="003402EA" w:rsidRDefault="003402EA" w:rsidP="003402EA">
      <w:pPr>
        <w:jc w:val="center"/>
      </w:pPr>
      <w:r w:rsidRPr="003402EA">
        <w:rPr>
          <w:noProof/>
        </w:rPr>
        <w:drawing>
          <wp:inline distT="0" distB="0" distL="0" distR="0" wp14:anchorId="7C1BF568" wp14:editId="5E1ABBD2">
            <wp:extent cx="3390900" cy="14192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61BD" w14:textId="77777777" w:rsidR="00575F1C" w:rsidRDefault="003402EA" w:rsidP="003402EA">
      <w:pPr>
        <w:jc w:val="center"/>
      </w:pPr>
      <w:r w:rsidRPr="003402EA">
        <w:rPr>
          <w:noProof/>
        </w:rPr>
        <w:drawing>
          <wp:inline distT="0" distB="0" distL="0" distR="0" wp14:anchorId="3CCAF54A" wp14:editId="5DA7B886">
            <wp:extent cx="1433384" cy="639904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8949" cy="6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F1C">
        <w:br w:type="page"/>
      </w:r>
    </w:p>
    <w:p w14:paraId="11EA4F0D" w14:textId="77777777" w:rsidR="00AD7C01" w:rsidRDefault="00AD7C01" w:rsidP="00AD7C01"/>
    <w:p w14:paraId="64E772D2" w14:textId="77777777" w:rsidR="004F0B23" w:rsidRPr="000C44FD" w:rsidRDefault="004F0B23" w:rsidP="000C44FD">
      <w:pPr>
        <w:jc w:val="center"/>
      </w:pPr>
    </w:p>
    <w:p w14:paraId="1E2CDEF9" w14:textId="77777777" w:rsidR="004F0B23" w:rsidRDefault="00754DFD" w:rsidP="00BC5FE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  <w:sectPr w:rsidR="004F0B23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  <w:lang w:val="es-ES"/>
        </w:rPr>
        <w:t>Códigos</w:t>
      </w:r>
      <w:r w:rsidR="00436CAC">
        <w:rPr>
          <w:rFonts w:ascii="Times New Roman" w:hAnsi="Times New Roman" w:cs="Times New Roman"/>
          <w:sz w:val="24"/>
          <w:szCs w:val="24"/>
          <w:lang w:val="es-ES"/>
        </w:rPr>
        <w:t xml:space="preserve"> + Comentario</w:t>
      </w:r>
    </w:p>
    <w:p w14:paraId="3A72B386" w14:textId="77777777" w:rsidR="00754DFD" w:rsidRDefault="00754DFD" w:rsidP="004F0B23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D5DF6F1" w14:textId="77777777" w:rsidR="00754DFD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89F20D" wp14:editId="1317AB2D">
                <wp:simplePos x="0" y="0"/>
                <wp:positionH relativeFrom="column">
                  <wp:align>right</wp:align>
                </wp:positionH>
                <wp:positionV relativeFrom="paragraph">
                  <wp:posOffset>119380</wp:posOffset>
                </wp:positionV>
                <wp:extent cx="2552700" cy="1800225"/>
                <wp:effectExtent l="0" t="0" r="19050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800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23F5E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228B22"/>
                                <w:sz w:val="20"/>
                                <w:szCs w:val="20"/>
                              </w:rPr>
                              <w:t>%Practica1</w:t>
                            </w:r>
                          </w:p>
                          <w:p w14:paraId="52A5C43A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A=</w:t>
                            </w:r>
                            <w:proofErr w:type="spellStart"/>
                            <w:proofErr w:type="gram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tf</w:t>
                            </w:r>
                            <w:proofErr w:type="spell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1,[1 10])</w:t>
                            </w:r>
                          </w:p>
                          <w:p w14:paraId="3C65BF0F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B=0.1</w:t>
                            </w:r>
                          </w:p>
                          <w:p w14:paraId="265F820F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C=</w:t>
                            </w:r>
                            <w:proofErr w:type="spellStart"/>
                            <w:proofErr w:type="gram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tf</w:t>
                            </w:r>
                            <w:proofErr w:type="spell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2,[1 3])</w:t>
                            </w:r>
                          </w:p>
                          <w:p w14:paraId="390D4A99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D=</w:t>
                            </w:r>
                            <w:proofErr w:type="spellStart"/>
                            <w:proofErr w:type="gram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tf</w:t>
                            </w:r>
                            <w:proofErr w:type="spell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1,[1 0])</w:t>
                            </w:r>
                          </w:p>
                          <w:p w14:paraId="4DF39E8E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sys1 = feedback(</w:t>
                            </w:r>
                            <w:proofErr w:type="gram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A,B</w:t>
                            </w:r>
                            <w:proofErr w:type="gram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,-1)</w:t>
                            </w:r>
                          </w:p>
                          <w:p w14:paraId="161698A9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Mult</w:t>
                            </w:r>
                            <w:proofErr w:type="spell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=sys1*C</w:t>
                            </w:r>
                          </w:p>
                          <w:p w14:paraId="7BEB5485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sys2 = </w:t>
                            </w:r>
                            <w:proofErr w:type="gramStart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feedback(</w:t>
                            </w:r>
                            <w:proofErr w:type="gramEnd"/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Mult,-1)</w:t>
                            </w:r>
                          </w:p>
                          <w:p w14:paraId="0E167D50" w14:textId="77777777" w:rsidR="00754DFD" w:rsidRPr="00754DFD" w:rsidRDefault="00754DFD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Mult1=sys2*D</w:t>
                            </w:r>
                          </w:p>
                          <w:p w14:paraId="0FD21772" w14:textId="77777777" w:rsidR="00754DFD" w:rsidRPr="00754DFD" w:rsidRDefault="00575F1C" w:rsidP="00754DF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</w:t>
                            </w:r>
                            <w:r w:rsidR="00754DFD"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ys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3</w:t>
                            </w:r>
                            <w:r w:rsidR="00754DFD"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 w:rsidR="00754DFD"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feedback(</w:t>
                            </w:r>
                            <w:proofErr w:type="gramEnd"/>
                            <w:r w:rsidR="00754DFD" w:rsidRPr="00754DF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Mult1,1)</w:t>
                            </w:r>
                          </w:p>
                          <w:p w14:paraId="09DA186E" w14:textId="77777777" w:rsidR="00754DFD" w:rsidRDefault="00754DFD" w:rsidP="00754DF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3" o:spid="_x0000_s1026" style="position:absolute;left:0;text-align:left;margin-left:149.8pt;margin-top:9.4pt;width:201pt;height:141.75pt;z-index:25166131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" filled="f" strokecolor="black [3200]">
                <v:stroke joinstyle="round"/>
                <v:textbox>
                  <w:txbxContent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228B22"/>
                          <w:sz w:val="20"/>
                          <w:szCs w:val="20"/>
                        </w:rPr>
                        <w:t>%Practica1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A=</w:t>
                      </w:r>
                      <w:proofErr w:type="spellStart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tf</w:t>
                      </w:r>
                      <w:proofErr w:type="spellEnd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(1,[1 10])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B=0.1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C=</w:t>
                      </w:r>
                      <w:proofErr w:type="spellStart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tf</w:t>
                      </w:r>
                      <w:proofErr w:type="spellEnd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(2,[1 3])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D=</w:t>
                      </w:r>
                      <w:proofErr w:type="spellStart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tf</w:t>
                      </w:r>
                      <w:proofErr w:type="spellEnd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(1,[1 0])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sys1 = feedback(A,B,-1)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Mult</w:t>
                      </w:r>
                      <w:proofErr w:type="spellEnd"/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=sys1*C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sys2 = feedback(Mult,-1)</w:t>
                      </w:r>
                    </w:p>
                    <w:p w:rsidR="00754DFD" w:rsidRPr="00754DFD" w:rsidRDefault="00754DFD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Mult1=sys2*D</w:t>
                      </w:r>
                    </w:p>
                    <w:p w:rsidR="00754DFD" w:rsidRPr="00754DFD" w:rsidRDefault="00575F1C" w:rsidP="00754DF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</w:t>
                      </w:r>
                      <w:r w:rsidR="00754DFD"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ys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3</w:t>
                      </w:r>
                      <w:r w:rsidR="00754DFD" w:rsidRPr="00754DF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= feedback(Mult1,1)</w:t>
                      </w:r>
                    </w:p>
                    <w:p w:rsidR="00754DFD" w:rsidRDefault="00754DFD" w:rsidP="00754DF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EE7E74A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1A0C59E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FCA2008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83BA075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2878245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39D5BC6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6D67214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BE3371E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6C6492D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FF1FD91" w14:textId="77777777" w:rsidR="00754DFD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6E1C18" wp14:editId="3638AFA4">
                <wp:simplePos x="0" y="0"/>
                <wp:positionH relativeFrom="column">
                  <wp:align>right</wp:align>
                </wp:positionH>
                <wp:positionV relativeFrom="paragraph">
                  <wp:posOffset>76200</wp:posOffset>
                </wp:positionV>
                <wp:extent cx="2552700" cy="635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7917F8" w14:textId="77777777" w:rsidR="00754DFD" w:rsidRPr="00C7623C" w:rsidRDefault="00754DFD" w:rsidP="00754DFD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Código </w:t>
                            </w:r>
                            <w:r w:rsidR="009778D7">
                              <w:fldChar w:fldCharType="begin"/>
                            </w:r>
                            <w:r w:rsidR="009778D7">
                              <w:instrText xml:space="preserve"> SEQ Código \* ARABIC </w:instrText>
                            </w:r>
                            <w:r w:rsidR="009778D7">
                              <w:fldChar w:fldCharType="separate"/>
                            </w:r>
                            <w:r w:rsidR="00C6519B">
                              <w:rPr>
                                <w:noProof/>
                              </w:rPr>
                              <w:t>1</w:t>
                            </w:r>
                            <w:r w:rsidR="009778D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Problema#1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6E1C18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7" type="#_x0000_t202" style="position:absolute;left:0;text-align:left;margin-left:149.8pt;margin-top:6pt;width:201pt;height:.05pt;z-index:251663360;visibility:visible;mso-wrap-style:square;mso-wrap-distance-left:9pt;mso-wrap-distance-top:0;mso-wrap-distance-right:9pt;mso-wrap-distance-bottom:0;mso-position-horizontal:right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" stroked="f">
                <v:textbox style="mso-fit-shape-to-text:t" inset="0,0,0,0">
                  <w:txbxContent>
                    <w:p w:rsidR="00754DFD" w:rsidRPr="00C7623C" w:rsidRDefault="00754DFD" w:rsidP="00754DFD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Código </w:t>
                      </w:r>
                      <w:fldSimple w:instr=" SEQ Código \* ARABIC ">
                        <w:r w:rsidR="00C6519B">
                          <w:rPr>
                            <w:noProof/>
                          </w:rPr>
                          <w:t>1</w:t>
                        </w:r>
                      </w:fldSimple>
                      <w:r>
                        <w:t>. Problema#1</w:t>
                      </w:r>
                    </w:p>
                  </w:txbxContent>
                </v:textbox>
              </v:shape>
            </w:pict>
          </mc:Fallback>
        </mc:AlternateContent>
      </w:r>
    </w:p>
    <w:p w14:paraId="1F996D2C" w14:textId="77777777" w:rsidR="00436CAC" w:rsidRDefault="00436CAC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BFDEFFF" w14:textId="77777777" w:rsidR="00436CAC" w:rsidRDefault="00436CAC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bookmarkStart w:id="0" w:name="_Hlk42006532"/>
      <w:r>
        <w:rPr>
          <w:rFonts w:ascii="Times New Roman" w:hAnsi="Times New Roman" w:cs="Times New Roman"/>
          <w:sz w:val="24"/>
          <w:szCs w:val="24"/>
          <w:lang w:val="es-ES"/>
        </w:rPr>
        <w:t xml:space="preserve">Primero se establecieron las variables del sistema las cuales se colocan como funciones de transferencia </w:t>
      </w:r>
      <w:r w:rsidR="00CD760E">
        <w:rPr>
          <w:rFonts w:ascii="Times New Roman" w:hAnsi="Times New Roman" w:cs="Times New Roman"/>
          <w:sz w:val="24"/>
          <w:szCs w:val="24"/>
          <w:lang w:val="es-ES"/>
        </w:rPr>
        <w:t xml:space="preserve">con el código </w:t>
      </w:r>
      <w:proofErr w:type="spellStart"/>
      <w:r w:rsidR="00CD760E">
        <w:rPr>
          <w:rFonts w:ascii="Times New Roman" w:hAnsi="Times New Roman" w:cs="Times New Roman"/>
          <w:sz w:val="24"/>
          <w:szCs w:val="24"/>
          <w:lang w:val="es-ES"/>
        </w:rPr>
        <w:t>tf</w:t>
      </w:r>
      <w:proofErr w:type="spellEnd"/>
      <w:r w:rsidR="00CD760E">
        <w:rPr>
          <w:rFonts w:ascii="Times New Roman" w:hAnsi="Times New Roman" w:cs="Times New Roman"/>
          <w:sz w:val="24"/>
          <w:szCs w:val="24"/>
          <w:lang w:val="es-ES"/>
        </w:rPr>
        <w:t>([numerador</w:t>
      </w:r>
      <w:proofErr w:type="gramStart"/>
      <w:r w:rsidR="00CD760E">
        <w:rPr>
          <w:rFonts w:ascii="Times New Roman" w:hAnsi="Times New Roman" w:cs="Times New Roman"/>
          <w:sz w:val="24"/>
          <w:szCs w:val="24"/>
          <w:lang w:val="es-ES"/>
        </w:rPr>
        <w:t>],[</w:t>
      </w:r>
      <w:proofErr w:type="gramEnd"/>
      <w:r w:rsidR="00CD760E">
        <w:rPr>
          <w:rFonts w:ascii="Times New Roman" w:hAnsi="Times New Roman" w:cs="Times New Roman"/>
          <w:sz w:val="24"/>
          <w:szCs w:val="24"/>
          <w:lang w:val="es-ES"/>
        </w:rPr>
        <w:t>denominador]) y de ahí se procedió a la reducción del diagrama de bloque usando este orden:</w:t>
      </w:r>
    </w:p>
    <w:p w14:paraId="37ED00A0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A3DBEB0" w14:textId="77777777" w:rsidR="00A704FB" w:rsidRDefault="00A704FB" w:rsidP="00FB0EF5">
      <w:pPr>
        <w:pStyle w:val="Prrafodelista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sys1 = </w:t>
      </w:r>
      <w:r w:rsidR="00CD760E">
        <w:rPr>
          <w:rFonts w:ascii="Times New Roman" w:hAnsi="Times New Roman" w:cs="Times New Roman"/>
          <w:sz w:val="24"/>
          <w:szCs w:val="24"/>
          <w:lang w:val="es-ES"/>
        </w:rPr>
        <w:t>Retroalimentación entre A y B</w:t>
      </w:r>
    </w:p>
    <w:p w14:paraId="4DC92121" w14:textId="77777777" w:rsidR="00FB0EF5" w:rsidRPr="00A704FB" w:rsidRDefault="00FB0EF5" w:rsidP="00FB0EF5">
      <w:pPr>
        <w:pStyle w:val="Prrafodelista"/>
        <w:ind w:left="64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808DBDC" w14:textId="77777777" w:rsidR="00CD760E" w:rsidRDefault="00A704FB" w:rsidP="00FB0EF5">
      <w:pPr>
        <w:pStyle w:val="Prrafodelista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bookmarkStart w:id="1" w:name="_Hlk42006180"/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= </w:t>
      </w:r>
      <w:r w:rsidR="00CD760E">
        <w:rPr>
          <w:rFonts w:ascii="Times New Roman" w:hAnsi="Times New Roman" w:cs="Times New Roman"/>
          <w:sz w:val="24"/>
          <w:szCs w:val="24"/>
          <w:lang w:val="es-ES"/>
        </w:rPr>
        <w:t xml:space="preserve">El resultado de la retroalimentación </w:t>
      </w:r>
      <w:r>
        <w:rPr>
          <w:rFonts w:ascii="Times New Roman" w:hAnsi="Times New Roman" w:cs="Times New Roman"/>
          <w:sz w:val="24"/>
          <w:szCs w:val="24"/>
          <w:lang w:val="es-ES"/>
        </w:rPr>
        <w:t>por C</w:t>
      </w:r>
    </w:p>
    <w:p w14:paraId="46E75DD7" w14:textId="77777777" w:rsidR="00FB0EF5" w:rsidRDefault="00FB0EF5" w:rsidP="00FB0EF5">
      <w:pPr>
        <w:pStyle w:val="Prrafodelista"/>
        <w:ind w:left="64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bookmarkEnd w:id="1"/>
    <w:p w14:paraId="3507CF8E" w14:textId="77777777" w:rsidR="00A704FB" w:rsidRDefault="00A704FB" w:rsidP="00FB0EF5">
      <w:pPr>
        <w:pStyle w:val="Prrafodelista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sys2 </w:t>
      </w:r>
      <w:r w:rsidR="00FB0EF5">
        <w:rPr>
          <w:rFonts w:ascii="Times New Roman" w:hAnsi="Times New Roman" w:cs="Times New Roman"/>
          <w:sz w:val="24"/>
          <w:szCs w:val="24"/>
          <w:lang w:val="es-ES"/>
        </w:rPr>
        <w:t>= Retroalimentación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un unitario.</w:t>
      </w:r>
    </w:p>
    <w:p w14:paraId="07B25B3F" w14:textId="77777777" w:rsidR="00A704FB" w:rsidRDefault="00A704FB" w:rsidP="00FB0EF5">
      <w:pPr>
        <w:pStyle w:val="Prrafodelista"/>
        <w:ind w:left="360" w:firstLine="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0633F80" w14:textId="77777777" w:rsidR="00A704FB" w:rsidRDefault="00A704FB" w:rsidP="00FB0EF5">
      <w:pPr>
        <w:pStyle w:val="Prrafodelista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A704FB">
        <w:rPr>
          <w:rFonts w:ascii="Times New Roman" w:hAnsi="Times New Roman" w:cs="Times New Roman"/>
          <w:sz w:val="24"/>
          <w:szCs w:val="24"/>
          <w:lang w:val="es-ES"/>
        </w:rPr>
        <w:t>Mult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1 </w:t>
      </w:r>
      <w:r w:rsidRPr="00A704FB">
        <w:rPr>
          <w:rFonts w:ascii="Times New Roman" w:hAnsi="Times New Roman" w:cs="Times New Roman"/>
          <w:sz w:val="24"/>
          <w:szCs w:val="24"/>
          <w:lang w:val="es-ES"/>
        </w:rPr>
        <w:t xml:space="preserve">= </w:t>
      </w:r>
      <w:r>
        <w:rPr>
          <w:rFonts w:ascii="Times New Roman" w:hAnsi="Times New Roman" w:cs="Times New Roman"/>
          <w:sz w:val="24"/>
          <w:szCs w:val="24"/>
          <w:lang w:val="es-ES"/>
        </w:rPr>
        <w:t>Es la multiplicación o serie entre sys2 y D</w:t>
      </w:r>
    </w:p>
    <w:p w14:paraId="5A87F381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C958C2F" w14:textId="77777777" w:rsidR="00A704FB" w:rsidRDefault="00A704FB" w:rsidP="00FB0EF5">
      <w:pPr>
        <w:pStyle w:val="Prrafodelista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sys3 </w:t>
      </w:r>
      <w:r w:rsidR="00FB0EF5">
        <w:rPr>
          <w:rFonts w:ascii="Times New Roman" w:hAnsi="Times New Roman" w:cs="Times New Roman"/>
          <w:sz w:val="24"/>
          <w:szCs w:val="24"/>
          <w:lang w:val="es-ES"/>
        </w:rPr>
        <w:t xml:space="preserve">= </w:t>
      </w:r>
      <w:r>
        <w:rPr>
          <w:rFonts w:ascii="Times New Roman" w:hAnsi="Times New Roman" w:cs="Times New Roman"/>
          <w:sz w:val="24"/>
          <w:szCs w:val="24"/>
          <w:lang w:val="es-ES"/>
        </w:rPr>
        <w:t>la última</w:t>
      </w:r>
      <w:r w:rsidR="00FB0EF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retroalimentación entre Mult1 y unitario. </w:t>
      </w:r>
    </w:p>
    <w:bookmarkEnd w:id="0"/>
    <w:p w14:paraId="002FA545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EE3F267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9D724F2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DB143BC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4806BBE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DB2602A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F202D1C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06F5CC5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B46C3FC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4D99342" w14:textId="77777777" w:rsidR="00A704FB" w:rsidRDefault="00A704F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9F3165A" w14:textId="77777777" w:rsidR="00754DFD" w:rsidRPr="00A704FB" w:rsidRDefault="00C6519B" w:rsidP="00A704FB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4DAC1F" wp14:editId="28D10F09">
                <wp:simplePos x="0" y="0"/>
                <wp:positionH relativeFrom="column">
                  <wp:posOffset>-97155</wp:posOffset>
                </wp:positionH>
                <wp:positionV relativeFrom="paragraph">
                  <wp:posOffset>1393190</wp:posOffset>
                </wp:positionV>
                <wp:extent cx="2552700" cy="635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6AC48D" w14:textId="77777777" w:rsidR="00C6519B" w:rsidRPr="00335F2A" w:rsidRDefault="00C6519B" w:rsidP="00C6519B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Código </w:t>
                            </w:r>
                            <w:r w:rsidR="009778D7">
                              <w:fldChar w:fldCharType="begin"/>
                            </w:r>
                            <w:r w:rsidR="009778D7">
                              <w:instrText xml:space="preserve"> SEQ Código \* ARABIC </w:instrText>
                            </w:r>
                            <w:r w:rsidR="009778D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9778D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Problema#2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DAC1F" id="Cuadro de texto 25" o:spid="_x0000_s1028" type="#_x0000_t202" style="position:absolute;left:0;text-align:left;margin-left:-7.65pt;margin-top:109.7pt;width:201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" stroked="f">
                <v:textbox style="mso-fit-shape-to-text:t" inset="0,0,0,0">
                  <w:txbxContent>
                    <w:p w:rsidR="00C6519B" w:rsidRPr="00335F2A" w:rsidRDefault="00C6519B" w:rsidP="00C6519B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Código </w:t>
                      </w:r>
                      <w:fldSimple w:instr=" SEQ Código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 Problema#2</w:t>
                      </w:r>
                    </w:p>
                  </w:txbxContent>
                </v:textbox>
              </v:shape>
            </w:pict>
          </mc:Fallback>
        </mc:AlternateContent>
      </w:r>
      <w:r w:rsidR="004F0B23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F7B74C" wp14:editId="3C3FBC7F">
                <wp:simplePos x="0" y="0"/>
                <wp:positionH relativeFrom="column">
                  <wp:align>right</wp:align>
                </wp:positionH>
                <wp:positionV relativeFrom="paragraph">
                  <wp:posOffset>183515</wp:posOffset>
                </wp:positionV>
                <wp:extent cx="2552700" cy="1152525"/>
                <wp:effectExtent l="0" t="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1525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62B1FCBC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228B22"/>
                                <w:sz w:val="20"/>
                                <w:szCs w:val="20"/>
                              </w:rPr>
                              <w:t>%Practica2</w:t>
                            </w:r>
                          </w:p>
                          <w:p w14:paraId="6139A398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A=</w:t>
                            </w:r>
                            <w:proofErr w:type="spellStart"/>
                            <w:proofErr w:type="gramStart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tf</w:t>
                            </w:r>
                            <w:proofErr w:type="spell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10,[1 1 0])</w:t>
                            </w:r>
                          </w:p>
                          <w:p w14:paraId="7B45DC40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B=</w:t>
                            </w:r>
                            <w:proofErr w:type="spellStart"/>
                            <w:proofErr w:type="gramStart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tf</w:t>
                            </w:r>
                            <w:proofErr w:type="spell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[2 0],1)</w:t>
                            </w:r>
                          </w:p>
                          <w:p w14:paraId="421F81E1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C=1</w:t>
                            </w:r>
                          </w:p>
                          <w:p w14:paraId="4DC66DAD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sys1 = feedback(</w:t>
                            </w:r>
                            <w:proofErr w:type="gramStart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A,B</w:t>
                            </w:r>
                            <w:proofErr w:type="gram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,-1)</w:t>
                            </w:r>
                          </w:p>
                          <w:p w14:paraId="506A76FD" w14:textId="77777777" w:rsidR="00C6519B" w:rsidRPr="00C6519B" w:rsidRDefault="00C6519B" w:rsidP="00C6519B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sys2 = feedback(sys</w:t>
                            </w:r>
                            <w:proofErr w:type="gramStart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1,C</w:t>
                            </w:r>
                            <w:proofErr w:type="gramEnd"/>
                            <w:r w:rsidRPr="00C6519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,-1)</w:t>
                            </w:r>
                          </w:p>
                          <w:p w14:paraId="1F63AC64" w14:textId="77777777" w:rsidR="00754DFD" w:rsidRDefault="00754DFD" w:rsidP="00754DF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7B74C" id="Rectángulo 19" o:spid="_x0000_s1029" style="position:absolute;left:0;text-align:left;margin-left:149.8pt;margin-top:14.45pt;width:201pt;height:90.75pt;z-index:251665408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" filled="f" strokecolor="windowText">
                <v:stroke joinstyle="round"/>
                <v:textbox>
                  <w:txbxContent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228B22"/>
                          <w:sz w:val="20"/>
                          <w:szCs w:val="20"/>
                        </w:rPr>
                        <w:t>%Practica2</w:t>
                      </w:r>
                    </w:p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A=</w:t>
                      </w:r>
                      <w:proofErr w:type="spellStart"/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tf</w:t>
                      </w:r>
                      <w:proofErr w:type="spellEnd"/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(10,[1 1 0])</w:t>
                      </w:r>
                    </w:p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B=</w:t>
                      </w:r>
                      <w:proofErr w:type="spellStart"/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tf</w:t>
                      </w:r>
                      <w:proofErr w:type="spellEnd"/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([2 0],1)</w:t>
                      </w:r>
                    </w:p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C=1</w:t>
                      </w:r>
                    </w:p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sys1 = feedback(A,B,-1)</w:t>
                      </w:r>
                    </w:p>
                    <w:p w:rsidR="00C6519B" w:rsidRPr="00C6519B" w:rsidRDefault="00C6519B" w:rsidP="00C6519B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6519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sys2 = feedback(sys1,C,-1)</w:t>
                      </w:r>
                    </w:p>
                    <w:p w:rsidR="00754DFD" w:rsidRDefault="00754DFD" w:rsidP="00754DF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DD9420F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2C8091A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F11E124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BF712D9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09AD08B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E3F49CC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CFF0720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EC145BE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79D722D" w14:textId="77777777" w:rsidR="00FB0EF5" w:rsidRDefault="00FB0EF5" w:rsidP="00FB0EF5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B0EF5">
        <w:rPr>
          <w:rFonts w:ascii="Times New Roman" w:hAnsi="Times New Roman" w:cs="Times New Roman"/>
          <w:sz w:val="24"/>
          <w:szCs w:val="24"/>
          <w:lang w:val="es-ES"/>
        </w:rPr>
        <w:t xml:space="preserve">Primero se establecieron las variables del sistema las cuales se colocan como funciones de transferencia con el código </w:t>
      </w:r>
      <w:proofErr w:type="spellStart"/>
      <w:r w:rsidRPr="00FB0EF5">
        <w:rPr>
          <w:rFonts w:ascii="Times New Roman" w:hAnsi="Times New Roman" w:cs="Times New Roman"/>
          <w:sz w:val="24"/>
          <w:szCs w:val="24"/>
          <w:lang w:val="es-ES"/>
        </w:rPr>
        <w:t>tf</w:t>
      </w:r>
      <w:proofErr w:type="spellEnd"/>
      <w:r w:rsidRPr="00FB0EF5">
        <w:rPr>
          <w:rFonts w:ascii="Times New Roman" w:hAnsi="Times New Roman" w:cs="Times New Roman"/>
          <w:sz w:val="24"/>
          <w:szCs w:val="24"/>
          <w:lang w:val="es-ES"/>
        </w:rPr>
        <w:t>([numerador</w:t>
      </w:r>
      <w:proofErr w:type="gramStart"/>
      <w:r w:rsidRPr="00FB0EF5">
        <w:rPr>
          <w:rFonts w:ascii="Times New Roman" w:hAnsi="Times New Roman" w:cs="Times New Roman"/>
          <w:sz w:val="24"/>
          <w:szCs w:val="24"/>
          <w:lang w:val="es-ES"/>
        </w:rPr>
        <w:t>],[</w:t>
      </w:r>
      <w:proofErr w:type="gramEnd"/>
      <w:r w:rsidRPr="00FB0EF5">
        <w:rPr>
          <w:rFonts w:ascii="Times New Roman" w:hAnsi="Times New Roman" w:cs="Times New Roman"/>
          <w:sz w:val="24"/>
          <w:szCs w:val="24"/>
          <w:lang w:val="es-ES"/>
        </w:rPr>
        <w:t>denominador]) y de ahí se procedió a la reducción del diagrama de bloque usando este orden:</w:t>
      </w:r>
    </w:p>
    <w:p w14:paraId="0E31EE42" w14:textId="77777777" w:rsidR="00FB0EF5" w:rsidRPr="00FB0EF5" w:rsidRDefault="00FB0EF5" w:rsidP="00FB0EF5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C8E1F83" w14:textId="77777777" w:rsidR="00FB0EF5" w:rsidRDefault="00FB0EF5" w:rsidP="00FB0EF5">
      <w:pPr>
        <w:pStyle w:val="Prrafodelista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B0EF5">
        <w:rPr>
          <w:rFonts w:ascii="Times New Roman" w:hAnsi="Times New Roman" w:cs="Times New Roman"/>
          <w:sz w:val="24"/>
          <w:szCs w:val="24"/>
          <w:lang w:val="es-ES"/>
        </w:rPr>
        <w:t>sys1 = Retroalimentación entre A y B</w:t>
      </w:r>
    </w:p>
    <w:p w14:paraId="635BADA5" w14:textId="77777777" w:rsidR="00FB0EF5" w:rsidRPr="00FB0EF5" w:rsidRDefault="00FB0EF5" w:rsidP="00FB0EF5">
      <w:pPr>
        <w:pStyle w:val="Prrafodelista"/>
        <w:ind w:left="786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F21709A" w14:textId="77777777" w:rsidR="00FB0EF5" w:rsidRPr="00FB0EF5" w:rsidRDefault="00FB0EF5" w:rsidP="00FB0EF5">
      <w:pPr>
        <w:pStyle w:val="Prrafodelista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B0EF5">
        <w:rPr>
          <w:rFonts w:ascii="Times New Roman" w:hAnsi="Times New Roman" w:cs="Times New Roman"/>
          <w:sz w:val="24"/>
          <w:szCs w:val="24"/>
          <w:lang w:val="es-ES"/>
        </w:rPr>
        <w:t xml:space="preserve">sys2 = Retroalimentación de </w:t>
      </w:r>
      <w:r>
        <w:rPr>
          <w:rFonts w:ascii="Times New Roman" w:hAnsi="Times New Roman" w:cs="Times New Roman"/>
          <w:sz w:val="24"/>
          <w:szCs w:val="24"/>
          <w:lang w:val="es-ES"/>
        </w:rPr>
        <w:t>sys1</w:t>
      </w:r>
      <w:r w:rsidRPr="00FB0EF5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r>
        <w:rPr>
          <w:rFonts w:ascii="Times New Roman" w:hAnsi="Times New Roman" w:cs="Times New Roman"/>
          <w:sz w:val="24"/>
          <w:szCs w:val="24"/>
          <w:lang w:val="es-ES"/>
        </w:rPr>
        <w:t>C.</w:t>
      </w:r>
    </w:p>
    <w:p w14:paraId="50E99FBB" w14:textId="77777777" w:rsidR="00A704FB" w:rsidRPr="00FB0EF5" w:rsidRDefault="00A704FB" w:rsidP="00FB0EF5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DA1B655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FDC95D9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C6D7DCC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F7FDE64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7836FA7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85F44E5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9E2B5F8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96BCE74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7DBE612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A1627A4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EFB9605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4B716AF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EEDFB61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AD1C734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CD3DF3F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728470E" w14:textId="3DD892DF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356B265" w14:textId="23441D18" w:rsidR="00754DFD" w:rsidRDefault="00975516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BE5984" wp14:editId="071CF737">
                <wp:simplePos x="0" y="0"/>
                <wp:positionH relativeFrom="column">
                  <wp:align>right</wp:align>
                </wp:positionH>
                <wp:positionV relativeFrom="paragraph">
                  <wp:posOffset>44450</wp:posOffset>
                </wp:positionV>
                <wp:extent cx="2552700" cy="3076575"/>
                <wp:effectExtent l="0" t="0" r="19050" b="2857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30765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D54F1AA" w14:textId="77777777" w:rsidR="00C6519B" w:rsidRPr="00AD7C01" w:rsidRDefault="00C6519B" w:rsidP="00AD7C01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D7C01">
                              <w:rPr>
                                <w:rFonts w:ascii="Courier New" w:hAnsi="Courier New" w:cs="Courier New"/>
                                <w:color w:val="228B22"/>
                                <w:sz w:val="20"/>
                                <w:szCs w:val="20"/>
                              </w:rPr>
                              <w:t>%Practica</w:t>
                            </w:r>
                            <w:r w:rsidR="00AD7C01" w:rsidRPr="00AD7C01">
                              <w:rPr>
                                <w:rFonts w:ascii="Courier New" w:hAnsi="Courier New" w:cs="Courier New"/>
                                <w:color w:val="228B22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  <w:p w14:paraId="3DBCB1E2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sys1=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[1],[1,0]);</w:t>
                            </w:r>
                          </w:p>
                          <w:p w14:paraId="0B00FF66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sys2=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[5],[1]);</w:t>
                            </w:r>
                          </w:p>
                          <w:p w14:paraId="4052ACCB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sys3=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[2],[1]);</w:t>
                            </w:r>
                          </w:p>
                          <w:p w14:paraId="3EBBBF30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sys4=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[2,0],[1]);</w:t>
                            </w:r>
                          </w:p>
                          <w:p w14:paraId="43A26D4D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49480D25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sys13=parallel(sys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1,sys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3)</w:t>
                            </w:r>
                          </w:p>
                          <w:p w14:paraId="6C2D2D0A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1C25C85A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sys24=series(sys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2,(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sys4)^-1)</w:t>
                            </w:r>
                          </w:p>
                          <w:p w14:paraId="7083F7F0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11CBAAD3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sys4r=feedback(sys4,1)</w:t>
                            </w:r>
                          </w:p>
                          <w:p w14:paraId="4D652536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3C516A2D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sys134r=series(sys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13,sys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4r)</w:t>
                            </w:r>
                          </w:p>
                          <w:p w14:paraId="1A6306DC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640AD679" w14:textId="686AF4D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sys24r</w:t>
                            </w:r>
                            <w:r w:rsidR="00830B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=parallel(sys24,1)</w:t>
                            </w:r>
                          </w:p>
                          <w:p w14:paraId="0ED2D4C6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49396A39" w14:textId="77777777" w:rsidR="00975516" w:rsidRDefault="00975516" w:rsidP="009755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sysF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=feedback(sys134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r,sys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24ru)</w:t>
                            </w:r>
                          </w:p>
                          <w:p w14:paraId="7EC7D581" w14:textId="77777777" w:rsidR="00C6519B" w:rsidRDefault="00C6519B" w:rsidP="00C6519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E5984" id="Rectángulo 26" o:spid="_x0000_s1030" style="position:absolute;left:0;text-align:left;margin-left:149.8pt;margin-top:3.5pt;width:201pt;height:242.25pt;z-index:251675648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" filled="f" strokecolor="windowText">
                <v:stroke joinstyle="round"/>
                <v:textbox>
                  <w:txbxContent>
                    <w:p w14:paraId="3D54F1AA" w14:textId="77777777" w:rsidR="00C6519B" w:rsidRPr="00AD7C01" w:rsidRDefault="00C6519B" w:rsidP="00AD7C01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D7C01">
                        <w:rPr>
                          <w:rFonts w:ascii="Courier New" w:hAnsi="Courier New" w:cs="Courier New"/>
                          <w:color w:val="228B22"/>
                          <w:sz w:val="20"/>
                          <w:szCs w:val="20"/>
                        </w:rPr>
                        <w:t>%Practica</w:t>
                      </w:r>
                      <w:r w:rsidR="00AD7C01" w:rsidRPr="00AD7C01">
                        <w:rPr>
                          <w:rFonts w:ascii="Courier New" w:hAnsi="Courier New" w:cs="Courier New"/>
                          <w:color w:val="228B22"/>
                          <w:sz w:val="20"/>
                          <w:szCs w:val="20"/>
                        </w:rPr>
                        <w:t>3</w:t>
                      </w:r>
                    </w:p>
                    <w:p w14:paraId="3DBCB1E2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sys1=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[1],[1,0]);</w:t>
                      </w:r>
                    </w:p>
                    <w:p w14:paraId="0B00FF66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sys2=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[5],[1]);</w:t>
                      </w:r>
                    </w:p>
                    <w:p w14:paraId="4052ACCB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sys3=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[2],[1]);</w:t>
                      </w:r>
                    </w:p>
                    <w:p w14:paraId="3EBBBF30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sys4=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[2,0],[1]);</w:t>
                      </w:r>
                    </w:p>
                    <w:p w14:paraId="43A26D4D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49480D25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sys13=parallel(sys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1,sys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3)</w:t>
                      </w:r>
                    </w:p>
                    <w:p w14:paraId="6C2D2D0A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1C25C85A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sys24=series(sys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2,(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sys4)^-1)</w:t>
                      </w:r>
                    </w:p>
                    <w:p w14:paraId="7083F7F0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11CBAAD3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sys4r=feedback(sys4,1)</w:t>
                      </w:r>
                    </w:p>
                    <w:p w14:paraId="4D652536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3C516A2D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sys134r=series(sys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13,sys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4r)</w:t>
                      </w:r>
                    </w:p>
                    <w:p w14:paraId="1A6306DC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640AD679" w14:textId="686AF4D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sys24r</w:t>
                      </w:r>
                      <w:r w:rsidR="00830B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=parallel(sys24,1)</w:t>
                      </w:r>
                    </w:p>
                    <w:p w14:paraId="0ED2D4C6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49396A39" w14:textId="77777777" w:rsidR="00975516" w:rsidRDefault="00975516" w:rsidP="009755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sysF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=feedback(sys134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r,sys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24ru)</w:t>
                      </w:r>
                    </w:p>
                    <w:p w14:paraId="7EC7D581" w14:textId="77777777" w:rsidR="00C6519B" w:rsidRDefault="00C6519B" w:rsidP="00C6519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006A256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98E8852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C108BC7" w14:textId="77777777" w:rsidR="00A704FB" w:rsidRDefault="00A704FB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1CF30E7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493DF10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7E15E26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BE5C307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877BA9C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43ECF0F" w14:textId="13D6369F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89A4AD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236E704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F49390E" w14:textId="45A46EA2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71E9533" w14:textId="2AE8C5D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B4E781B" w14:textId="5DA105A3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C626E96" w14:textId="71998D91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73954F8" w14:textId="388742CA" w:rsidR="004F0B23" w:rsidRDefault="00975516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ED79A6" wp14:editId="1CABB652">
                <wp:simplePos x="0" y="0"/>
                <wp:positionH relativeFrom="column">
                  <wp:posOffset>-106680</wp:posOffset>
                </wp:positionH>
                <wp:positionV relativeFrom="paragraph">
                  <wp:posOffset>143510</wp:posOffset>
                </wp:positionV>
                <wp:extent cx="2552700" cy="63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62E30" w14:textId="77777777" w:rsidR="00AD7C01" w:rsidRPr="00052FA9" w:rsidRDefault="00AD7C01" w:rsidP="00AD7C0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Código 3. Problema#3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ED79A6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31" type="#_x0000_t202" style="position:absolute;left:0;text-align:left;margin-left:-8.4pt;margin-top:11.3pt;width:20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" stroked="f">
                <v:textbox style="mso-fit-shape-to-text:t" inset="0,0,0,0">
                  <w:txbxContent>
                    <w:p w14:paraId="29762E30" w14:textId="77777777" w:rsidR="00AD7C01" w:rsidRPr="00052FA9" w:rsidRDefault="00AD7C01" w:rsidP="00AD7C0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Código 3. Problema#3</w:t>
                      </w:r>
                    </w:p>
                  </w:txbxContent>
                </v:textbox>
              </v:shape>
            </w:pict>
          </mc:Fallback>
        </mc:AlternateContent>
      </w:r>
    </w:p>
    <w:p w14:paraId="6D7D9E2F" w14:textId="1EA924F3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72A6717" w14:textId="634BEDF4" w:rsidR="004F0B23" w:rsidRPr="00C83762" w:rsidRDefault="00C83762" w:rsidP="00C837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establecieron las funciones de transferencia de cada bloque del diagrama dado por medio del comando</w:t>
      </w:r>
      <w:r w:rsidR="008B57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57C9">
        <w:rPr>
          <w:rFonts w:ascii="Times New Roman" w:hAnsi="Times New Roman" w:cs="Times New Roman"/>
          <w:sz w:val="24"/>
          <w:szCs w:val="24"/>
        </w:rPr>
        <w:t>tf</w:t>
      </w:r>
      <w:proofErr w:type="spellEnd"/>
      <w:r w:rsidR="008B57C9">
        <w:rPr>
          <w:rFonts w:ascii="Times New Roman" w:hAnsi="Times New Roman" w:cs="Times New Roman"/>
          <w:sz w:val="24"/>
          <w:szCs w:val="24"/>
        </w:rPr>
        <w:t>([numerador</w:t>
      </w:r>
      <w:proofErr w:type="gramStart"/>
      <w:r w:rsidR="008B57C9">
        <w:rPr>
          <w:rFonts w:ascii="Times New Roman" w:hAnsi="Times New Roman" w:cs="Times New Roman"/>
          <w:sz w:val="24"/>
          <w:szCs w:val="24"/>
        </w:rPr>
        <w:t>],[</w:t>
      </w:r>
      <w:proofErr w:type="gramEnd"/>
      <w:r w:rsidR="008B57C9">
        <w:rPr>
          <w:rFonts w:ascii="Times New Roman" w:hAnsi="Times New Roman" w:cs="Times New Roman"/>
          <w:sz w:val="24"/>
          <w:szCs w:val="24"/>
        </w:rPr>
        <w:t>denominador])</w:t>
      </w:r>
      <w:r w:rsidR="008B57C9">
        <w:rPr>
          <w:rFonts w:ascii="Times New Roman" w:hAnsi="Times New Roman" w:cs="Times New Roman"/>
          <w:sz w:val="24"/>
          <w:szCs w:val="24"/>
        </w:rPr>
        <w:t xml:space="preserve">, </w:t>
      </w:r>
      <w:r w:rsidR="001F6084">
        <w:rPr>
          <w:rFonts w:ascii="Times New Roman" w:hAnsi="Times New Roman" w:cs="Times New Roman"/>
          <w:sz w:val="24"/>
          <w:szCs w:val="24"/>
        </w:rPr>
        <w:t xml:space="preserve">después se procedió a reducir el diagrama de bloques con los comandos </w:t>
      </w:r>
      <w:proofErr w:type="spellStart"/>
      <w:r w:rsidR="00E12655">
        <w:rPr>
          <w:rFonts w:ascii="Times New Roman" w:hAnsi="Times New Roman" w:cs="Times New Roman"/>
          <w:sz w:val="24"/>
          <w:szCs w:val="24"/>
        </w:rPr>
        <w:t>parallel</w:t>
      </w:r>
      <w:proofErr w:type="spellEnd"/>
      <w:r w:rsidR="00E12655">
        <w:rPr>
          <w:rFonts w:ascii="Times New Roman" w:hAnsi="Times New Roman" w:cs="Times New Roman"/>
          <w:sz w:val="24"/>
          <w:szCs w:val="24"/>
        </w:rPr>
        <w:t xml:space="preserve">(tf1,tf2) en los sumadores para representar los paralelos y </w:t>
      </w:r>
      <w:r w:rsidR="00D13371">
        <w:rPr>
          <w:rFonts w:ascii="Times New Roman" w:hAnsi="Times New Roman" w:cs="Times New Roman"/>
          <w:sz w:val="24"/>
          <w:szCs w:val="24"/>
        </w:rPr>
        <w:t xml:space="preserve">series(tf1,tf2) para las series respectivas, además para las retroalimentaciones se uso el comando </w:t>
      </w:r>
      <w:proofErr w:type="spellStart"/>
      <w:r w:rsidR="00D13371">
        <w:rPr>
          <w:rFonts w:ascii="Times New Roman" w:hAnsi="Times New Roman" w:cs="Times New Roman"/>
          <w:sz w:val="24"/>
          <w:szCs w:val="24"/>
        </w:rPr>
        <w:t>feedback</w:t>
      </w:r>
      <w:proofErr w:type="spellEnd"/>
      <w:r w:rsidR="00D13371">
        <w:rPr>
          <w:rFonts w:ascii="Times New Roman" w:hAnsi="Times New Roman" w:cs="Times New Roman"/>
          <w:sz w:val="24"/>
          <w:szCs w:val="24"/>
        </w:rPr>
        <w:t>(tf1,tf2)</w:t>
      </w:r>
      <w:r w:rsidR="00FF2E06">
        <w:rPr>
          <w:rFonts w:ascii="Times New Roman" w:hAnsi="Times New Roman" w:cs="Times New Roman"/>
          <w:sz w:val="24"/>
          <w:szCs w:val="24"/>
        </w:rPr>
        <w:t>.</w:t>
      </w:r>
      <w:r w:rsidR="00D133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C19422" w14:textId="785E55FC" w:rsidR="004F0B23" w:rsidRDefault="00F967C1" w:rsidP="00FF2E06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>s</w:t>
      </w:r>
      <w:r w:rsidRPr="00F967C1">
        <w:rPr>
          <w:rFonts w:ascii="Times New Roman" w:hAnsi="Times New Roman" w:cs="Times New Roman"/>
          <w:sz w:val="24"/>
          <w:szCs w:val="24"/>
          <w:lang w:val="es-419"/>
        </w:rPr>
        <w:t>ys13 = paralelo entre sys1 y</w:t>
      </w:r>
      <w:r>
        <w:rPr>
          <w:rFonts w:ascii="Times New Roman" w:hAnsi="Times New Roman" w:cs="Times New Roman"/>
          <w:sz w:val="24"/>
          <w:szCs w:val="24"/>
          <w:lang w:val="es-419"/>
        </w:rPr>
        <w:t xml:space="preserve"> sys3</w:t>
      </w:r>
      <w:r w:rsidR="004131B4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66FA6D23" w14:textId="36A72824" w:rsidR="00F967C1" w:rsidRDefault="00F967C1" w:rsidP="00FF2E06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>sys24 = serie entre s</w:t>
      </w:r>
      <w:r w:rsidR="009B55A7">
        <w:rPr>
          <w:rFonts w:ascii="Times New Roman" w:hAnsi="Times New Roman" w:cs="Times New Roman"/>
          <w:sz w:val="24"/>
          <w:szCs w:val="24"/>
          <w:lang w:val="es-419"/>
        </w:rPr>
        <w:t>ys2 y 1/sys4</w:t>
      </w:r>
      <w:r w:rsidR="004131B4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269AE36A" w14:textId="5615911E" w:rsidR="009B55A7" w:rsidRDefault="009B55A7" w:rsidP="00EB340F">
      <w:pPr>
        <w:ind w:left="708"/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 xml:space="preserve">(antes de hacer este paralelo se </w:t>
      </w:r>
      <w:r w:rsidR="00EC2BCD">
        <w:rPr>
          <w:rFonts w:ascii="Times New Roman" w:hAnsi="Times New Roman" w:cs="Times New Roman"/>
          <w:sz w:val="24"/>
          <w:szCs w:val="24"/>
          <w:lang w:val="es-419"/>
        </w:rPr>
        <w:t>movió</w:t>
      </w:r>
      <w:r>
        <w:rPr>
          <w:rFonts w:ascii="Times New Roman" w:hAnsi="Times New Roman" w:cs="Times New Roman"/>
          <w:sz w:val="24"/>
          <w:szCs w:val="24"/>
          <w:lang w:val="es-419"/>
        </w:rPr>
        <w:t xml:space="preserve"> el bloque </w:t>
      </w:r>
      <w:r w:rsidR="00EC2BCD">
        <w:rPr>
          <w:rFonts w:ascii="Times New Roman" w:hAnsi="Times New Roman" w:cs="Times New Roman"/>
          <w:sz w:val="24"/>
          <w:szCs w:val="24"/>
          <w:lang w:val="es-419"/>
        </w:rPr>
        <w:t>sys4 una bifurcación hacia atrás)</w:t>
      </w:r>
      <w:r w:rsidR="004131B4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22539A05" w14:textId="47A49948" w:rsidR="00EC2BCD" w:rsidRPr="00EB340F" w:rsidRDefault="0085670D" w:rsidP="00EB340F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 w:rsidRPr="00EB340F">
        <w:rPr>
          <w:rFonts w:ascii="Times New Roman" w:hAnsi="Times New Roman" w:cs="Times New Roman"/>
          <w:sz w:val="24"/>
          <w:szCs w:val="24"/>
          <w:lang w:val="es-419"/>
        </w:rPr>
        <w:t>sys4r = retroalimentación unitaria de sys4 al moverse a la bifurcación anterior</w:t>
      </w:r>
      <w:r w:rsidR="00837FF4" w:rsidRPr="00EB340F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02DDCF64" w14:textId="146D0D62" w:rsidR="003414B2" w:rsidRDefault="00837FF4" w:rsidP="00EB340F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 w:rsidRPr="00EB340F">
        <w:rPr>
          <w:rFonts w:ascii="Times New Roman" w:hAnsi="Times New Roman" w:cs="Times New Roman"/>
          <w:sz w:val="24"/>
          <w:szCs w:val="24"/>
          <w:lang w:val="es-419"/>
        </w:rPr>
        <w:t xml:space="preserve">sys134r = serie resultante de la retroalimentación de sys4 y </w:t>
      </w:r>
      <w:r w:rsidR="003414B2" w:rsidRPr="00EB340F">
        <w:rPr>
          <w:rFonts w:ascii="Times New Roman" w:hAnsi="Times New Roman" w:cs="Times New Roman"/>
          <w:sz w:val="24"/>
          <w:szCs w:val="24"/>
          <w:lang w:val="es-419"/>
        </w:rPr>
        <w:t>el paralelo entre sys1 y sys3, es decir, entre sys13 y sys4r</w:t>
      </w:r>
      <w:r w:rsidR="004131B4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4F4B4C2B" w14:textId="4230DDC0" w:rsidR="00EB340F" w:rsidRDefault="009950D9" w:rsidP="00EB340F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>sys24ru = paralelo entre sys24 y la retroalimentación unitaria de sys4</w:t>
      </w:r>
      <w:r w:rsidR="00AB79A3">
        <w:rPr>
          <w:rFonts w:ascii="Times New Roman" w:hAnsi="Times New Roman" w:cs="Times New Roman"/>
          <w:sz w:val="24"/>
          <w:szCs w:val="24"/>
          <w:lang w:val="es-419"/>
        </w:rPr>
        <w:t>, es decir paralelo entre sys24 y sys</w:t>
      </w:r>
      <w:r w:rsidR="000E5ADD">
        <w:rPr>
          <w:rFonts w:ascii="Times New Roman" w:hAnsi="Times New Roman" w:cs="Times New Roman"/>
          <w:sz w:val="24"/>
          <w:szCs w:val="24"/>
          <w:lang w:val="es-419"/>
        </w:rPr>
        <w:t>4r.</w:t>
      </w:r>
    </w:p>
    <w:p w14:paraId="67B7E3B7" w14:textId="6F53AE9B" w:rsidR="000E5ADD" w:rsidRPr="00EB340F" w:rsidRDefault="000E5ADD" w:rsidP="00EB340F">
      <w:pPr>
        <w:pStyle w:val="Prrafodelista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s-419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419"/>
        </w:rPr>
        <w:t>sysF</w:t>
      </w:r>
      <w:proofErr w:type="spellEnd"/>
      <w:r>
        <w:rPr>
          <w:rFonts w:ascii="Times New Roman" w:hAnsi="Times New Roman" w:cs="Times New Roman"/>
          <w:sz w:val="24"/>
          <w:szCs w:val="24"/>
          <w:lang w:val="es-419"/>
        </w:rPr>
        <w:t xml:space="preserve"> = retroalimentación entre sys</w:t>
      </w:r>
      <w:r w:rsidR="004131B4">
        <w:rPr>
          <w:rFonts w:ascii="Times New Roman" w:hAnsi="Times New Roman" w:cs="Times New Roman"/>
          <w:sz w:val="24"/>
          <w:szCs w:val="24"/>
          <w:lang w:val="es-419"/>
        </w:rPr>
        <w:t>134r y sys24ru.</w:t>
      </w:r>
    </w:p>
    <w:p w14:paraId="5E7DE9DF" w14:textId="77777777" w:rsidR="003414B2" w:rsidRPr="00EB340F" w:rsidRDefault="003414B2" w:rsidP="00EB340F">
      <w:pPr>
        <w:jc w:val="both"/>
        <w:rPr>
          <w:rFonts w:ascii="Times New Roman" w:hAnsi="Times New Roman" w:cs="Times New Roman"/>
          <w:sz w:val="24"/>
          <w:szCs w:val="24"/>
          <w:lang w:val="es-419"/>
        </w:rPr>
      </w:pPr>
    </w:p>
    <w:p w14:paraId="1D5C875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1C1B84E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FC84C2E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21F7FFB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D7D8B56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4574333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777F013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F41D2B6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3D6B2D2" w14:textId="40E6C2A8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FC6813E" w14:textId="77777777" w:rsidR="00FF2E06" w:rsidRDefault="00FF2E06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E96D816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BECADD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1D6EA61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CEA3EB7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174C427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795E590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C946D2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52D231B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FA8686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ABAD81D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D01CB6C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8E59D83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BD89C08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FE6B8E5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15008CC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66E719E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609AFBC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CA7AA5F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73FC7A4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4DAC336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77F9FEC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626E824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DA48AE3" w14:textId="77777777" w:rsidR="004F0B23" w:rsidRDefault="004F0B23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C711031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886E6AB" w14:textId="77777777" w:rsidR="00FB0EF5" w:rsidRDefault="00FB0EF5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152CB7A" w14:textId="77777777" w:rsidR="00FB0EF5" w:rsidRPr="004131B4" w:rsidRDefault="00FB0EF5" w:rsidP="004131B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4C7FB" w14:textId="77777777" w:rsidR="00754DFD" w:rsidRDefault="00754DFD" w:rsidP="00754DFD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F88DF06" w14:textId="77777777" w:rsidR="00754DFD" w:rsidRDefault="00754DFD" w:rsidP="00BC5FE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Resultados:</w:t>
      </w:r>
    </w:p>
    <w:p w14:paraId="30E0AB45" w14:textId="77777777" w:rsidR="004F0B23" w:rsidRDefault="004F0B23" w:rsidP="004F0B23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0E97A5" wp14:editId="60DC548E">
                <wp:simplePos x="0" y="0"/>
                <wp:positionH relativeFrom="column">
                  <wp:align>right</wp:align>
                </wp:positionH>
                <wp:positionV relativeFrom="paragraph">
                  <wp:posOffset>339725</wp:posOffset>
                </wp:positionV>
                <wp:extent cx="409575" cy="371475"/>
                <wp:effectExtent l="0" t="0" r="28575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71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8CA26C" w14:textId="77777777" w:rsidR="004F0B23" w:rsidRPr="004F0B23" w:rsidRDefault="004F0B23" w:rsidP="004F0B2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PA"/>
                              </w:rPr>
                            </w:pPr>
                            <w:r w:rsidRPr="004F0B23">
                              <w:rPr>
                                <w:sz w:val="32"/>
                                <w:szCs w:val="32"/>
                                <w:lang w:val="es-P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3" o:spid="_x0000_s1032" style="position:absolute;left:0;text-align:left;margin-left:-18.95pt;margin-top:26.75pt;width:32.25pt;height:29.25pt;z-index:251669504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" fillcolor="white [3201]" strokecolor="#4472c4 [3204]" strokeweight="1pt">
                <v:textbox>
                  <w:txbxContent>
                    <w:p w:rsidR="004F0B23" w:rsidRPr="004F0B23" w:rsidRDefault="004F0B23" w:rsidP="004F0B23">
                      <w:pPr>
                        <w:jc w:val="center"/>
                        <w:rPr>
                          <w:sz w:val="32"/>
                          <w:szCs w:val="32"/>
                          <w:lang w:val="es-PA"/>
                        </w:rPr>
                      </w:pPr>
                      <w:r w:rsidRPr="004F0B23">
                        <w:rPr>
                          <w:sz w:val="32"/>
                          <w:szCs w:val="32"/>
                          <w:lang w:val="es-P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754DFD">
        <w:rPr>
          <w:noProof/>
        </w:rPr>
        <w:drawing>
          <wp:anchor distT="0" distB="0" distL="114300" distR="114300" simplePos="0" relativeHeight="251666432" behindDoc="1" locked="0" layoutInCell="1" allowOverlap="1" wp14:anchorId="0657F517" wp14:editId="7FA4AD97">
            <wp:simplePos x="0" y="0"/>
            <wp:positionH relativeFrom="column">
              <wp:posOffset>-337185</wp:posOffset>
            </wp:positionH>
            <wp:positionV relativeFrom="paragraph">
              <wp:posOffset>287020</wp:posOffset>
            </wp:positionV>
            <wp:extent cx="3162300" cy="5923078"/>
            <wp:effectExtent l="0" t="0" r="0" b="1905"/>
            <wp:wrapTight wrapText="bothSides">
              <wp:wrapPolygon edited="0">
                <wp:start x="0" y="0"/>
                <wp:lineTo x="0" y="21537"/>
                <wp:lineTo x="21470" y="21537"/>
                <wp:lineTo x="21470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92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Problema#1 </w:t>
      </w:r>
    </w:p>
    <w:p w14:paraId="1C3FD8D0" w14:textId="77777777" w:rsidR="00754DFD" w:rsidRDefault="00754DFD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6D534A" w14:textId="77777777" w:rsidR="00754DFD" w:rsidRDefault="00754DFD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2132C5" w14:textId="77777777" w:rsidR="00754DFD" w:rsidRDefault="00754DFD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5A59732" w14:textId="77777777" w:rsidR="00754DFD" w:rsidRDefault="00754DFD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CA614BC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A763348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39A39D6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EA970B4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5557870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AFA52BA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04494F2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212C68D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55809BC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D7A327D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52D3D0" wp14:editId="1494BED6">
                <wp:simplePos x="0" y="0"/>
                <wp:positionH relativeFrom="rightMargin">
                  <wp:align>left</wp:align>
                </wp:positionH>
                <wp:positionV relativeFrom="paragraph">
                  <wp:posOffset>282575</wp:posOffset>
                </wp:positionV>
                <wp:extent cx="409575" cy="371475"/>
                <wp:effectExtent l="0" t="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71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09F893" w14:textId="77777777" w:rsidR="004F0B23" w:rsidRPr="004F0B23" w:rsidRDefault="004F0B23" w:rsidP="004F0B2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PA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s-P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2D3D0" id="Rectángulo 24" o:spid="_x0000_s1033" style="position:absolute;left:0;text-align:left;margin-left:0;margin-top:22.25pt;width:32.25pt;height:29.25pt;z-index:251671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" fillcolor="window" strokecolor="#4472c4" strokeweight="1pt">
                <v:textbox>
                  <w:txbxContent>
                    <w:p w:rsidR="004F0B23" w:rsidRPr="004F0B23" w:rsidRDefault="004F0B23" w:rsidP="004F0B23">
                      <w:pPr>
                        <w:jc w:val="center"/>
                        <w:rPr>
                          <w:sz w:val="32"/>
                          <w:szCs w:val="32"/>
                          <w:lang w:val="es-PA"/>
                        </w:rPr>
                      </w:pPr>
                      <w:r>
                        <w:rPr>
                          <w:sz w:val="32"/>
                          <w:szCs w:val="32"/>
                          <w:lang w:val="es-PA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54DFD">
        <w:rPr>
          <w:noProof/>
        </w:rPr>
        <w:drawing>
          <wp:anchor distT="0" distB="0" distL="114300" distR="114300" simplePos="0" relativeHeight="251668480" behindDoc="1" locked="0" layoutInCell="1" allowOverlap="1" wp14:anchorId="5BC6B35B" wp14:editId="6BA46A2C">
            <wp:simplePos x="0" y="0"/>
            <wp:positionH relativeFrom="column">
              <wp:posOffset>128905</wp:posOffset>
            </wp:positionH>
            <wp:positionV relativeFrom="paragraph">
              <wp:posOffset>4968875</wp:posOffset>
            </wp:positionV>
            <wp:extent cx="302895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464" y="21529"/>
                <wp:lineTo x="21464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DFD">
        <w:rPr>
          <w:noProof/>
        </w:rPr>
        <w:drawing>
          <wp:anchor distT="0" distB="0" distL="114300" distR="114300" simplePos="0" relativeHeight="251667456" behindDoc="1" locked="0" layoutInCell="1" allowOverlap="1" wp14:anchorId="713075E7" wp14:editId="1D89FE9E">
            <wp:simplePos x="0" y="0"/>
            <wp:positionH relativeFrom="column">
              <wp:posOffset>128905</wp:posOffset>
            </wp:positionH>
            <wp:positionV relativeFrom="paragraph">
              <wp:posOffset>239395</wp:posOffset>
            </wp:positionV>
            <wp:extent cx="3000375" cy="4667250"/>
            <wp:effectExtent l="0" t="0" r="9525" b="0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1F2E0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01F3C30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54DBD9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782E894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2139F4" w14:textId="3D1C66F6" w:rsidR="004F0B23" w:rsidRDefault="00C6519B" w:rsidP="00C6519B">
      <w:pPr>
        <w:pStyle w:val="Prrafodelista"/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C6519B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4C08A18" wp14:editId="423A1884">
            <wp:simplePos x="0" y="0"/>
            <wp:positionH relativeFrom="column">
              <wp:posOffset>-765810</wp:posOffset>
            </wp:positionH>
            <wp:positionV relativeFrom="paragraph">
              <wp:posOffset>238760</wp:posOffset>
            </wp:positionV>
            <wp:extent cx="2809875" cy="3797694"/>
            <wp:effectExtent l="0" t="0" r="0" b="0"/>
            <wp:wrapTight wrapText="bothSides">
              <wp:wrapPolygon edited="0">
                <wp:start x="0" y="0"/>
                <wp:lineTo x="0" y="21456"/>
                <wp:lineTo x="21380" y="21456"/>
                <wp:lineTo x="21380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97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Problema#2 </w:t>
      </w:r>
    </w:p>
    <w:p w14:paraId="79B9045A" w14:textId="77777777" w:rsidR="00C6519B" w:rsidRDefault="00C6519B" w:rsidP="00C6519B">
      <w:pPr>
        <w:pStyle w:val="Prrafodelista"/>
        <w:ind w:left="360"/>
        <w:rPr>
          <w:rFonts w:ascii="Times New Roman" w:hAnsi="Times New Roman" w:cs="Times New Roman"/>
          <w:sz w:val="24"/>
          <w:szCs w:val="24"/>
          <w:lang w:val="es-ES"/>
        </w:rPr>
      </w:pPr>
    </w:p>
    <w:p w14:paraId="49E8F22C" w14:textId="32070E75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89F5708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3DA8799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190F38A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0DBD1BF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C0A5358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32C3155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16D65F8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CED97A3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1DF1910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6D15447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79AFCFD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FE83D8A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B8DC9DA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856732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DD4A913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2673BC8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D6D477E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45C6C76" w14:textId="2A8D346A" w:rsidR="004F0B23" w:rsidRDefault="00C6519B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C6519B">
        <w:rPr>
          <w:noProof/>
        </w:rPr>
        <w:drawing>
          <wp:anchor distT="0" distB="0" distL="114300" distR="114300" simplePos="0" relativeHeight="251677696" behindDoc="1" locked="0" layoutInCell="1" allowOverlap="1" wp14:anchorId="2AEBB0A9" wp14:editId="29433FA5">
            <wp:simplePos x="0" y="0"/>
            <wp:positionH relativeFrom="column">
              <wp:posOffset>-765810</wp:posOffset>
            </wp:positionH>
            <wp:positionV relativeFrom="paragraph">
              <wp:posOffset>289560</wp:posOffset>
            </wp:positionV>
            <wp:extent cx="2809875" cy="2844800"/>
            <wp:effectExtent l="0" t="0" r="9525" b="0"/>
            <wp:wrapTight wrapText="bothSides">
              <wp:wrapPolygon edited="0">
                <wp:start x="0" y="0"/>
                <wp:lineTo x="0" y="21407"/>
                <wp:lineTo x="21527" y="21407"/>
                <wp:lineTo x="21527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B9D3D7" w14:textId="059A86DC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C00CB4E" w14:textId="261B8C77" w:rsidR="00C6519B" w:rsidRDefault="00C6519B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5842DE7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AE1C419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22CAA02" w14:textId="2B555C3D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682C7AC" w14:textId="1FE0DC64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232ED1E" w14:textId="0C9AE618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6BF9DB9" w14:textId="4DF920FD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0128592" w14:textId="545980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19AF0D5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015D719" w14:textId="7E032D69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0E9AB01" w14:textId="7777777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F52314D" w14:textId="6EA70D17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F3A105D" w14:textId="7A9EFB92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192C53B" w14:textId="4C1AC7E4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6A5559B" w14:textId="77777777" w:rsidR="00C6519B" w:rsidRDefault="00C6519B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FD1E7D0" w14:textId="11CBBCB6" w:rsidR="00C6519B" w:rsidRDefault="00FA700D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1792" behindDoc="1" locked="0" layoutInCell="1" allowOverlap="1" wp14:anchorId="42BD964C" wp14:editId="676530BF">
            <wp:simplePos x="0" y="0"/>
            <wp:positionH relativeFrom="margin">
              <wp:posOffset>3171190</wp:posOffset>
            </wp:positionH>
            <wp:positionV relativeFrom="paragraph">
              <wp:posOffset>173990</wp:posOffset>
            </wp:positionV>
            <wp:extent cx="2473960" cy="1127525"/>
            <wp:effectExtent l="0" t="0" r="2540" b="0"/>
            <wp:wrapThrough wrapText="bothSides">
              <wp:wrapPolygon edited="0">
                <wp:start x="0" y="0"/>
                <wp:lineTo x="0" y="21174"/>
                <wp:lineTo x="21456" y="21174"/>
                <wp:lineTo x="21456" y="0"/>
                <wp:lineTo x="0" y="0"/>
              </wp:wrapPolygon>
            </wp:wrapThrough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02"/>
                    <a:stretch/>
                  </pic:blipFill>
                  <pic:spPr bwMode="auto">
                    <a:xfrm>
                      <a:off x="0" y="0"/>
                      <a:ext cx="2473960" cy="11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C03394" w14:textId="00AEAB0D" w:rsidR="00437C5C" w:rsidRDefault="00437C5C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0A4F6EE" w14:textId="7FA8DF7C" w:rsidR="00437C5C" w:rsidRDefault="00437C5C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6B25BC7" w14:textId="3BEE4085" w:rsidR="00437C5C" w:rsidRDefault="00437C5C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63877A9" w14:textId="23130F82" w:rsidR="00437C5C" w:rsidRDefault="00437C5C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A54793" w14:textId="77777777" w:rsidR="00437C5C" w:rsidRDefault="00437C5C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ED33D76" w14:textId="2284DA7B" w:rsidR="00C6519B" w:rsidRPr="00437C5C" w:rsidRDefault="00C6519B" w:rsidP="00437C5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37C5C">
        <w:rPr>
          <w:rFonts w:ascii="Times New Roman" w:hAnsi="Times New Roman" w:cs="Times New Roman"/>
          <w:sz w:val="24"/>
          <w:szCs w:val="24"/>
        </w:rPr>
        <w:t xml:space="preserve">Problema#3 </w:t>
      </w:r>
    </w:p>
    <w:p w14:paraId="2BECFF3C" w14:textId="3F85699D" w:rsidR="00966456" w:rsidRDefault="00966456" w:rsidP="00754DFD">
      <w:pPr>
        <w:pStyle w:val="Prrafodelista"/>
        <w:ind w:left="360"/>
        <w:jc w:val="center"/>
        <w:rPr>
          <w:noProof/>
          <w:lang w:val="es-ES"/>
        </w:rPr>
      </w:pPr>
    </w:p>
    <w:p w14:paraId="3E6CA2F8" w14:textId="09E8721F" w:rsidR="004F0B23" w:rsidRPr="00FA700D" w:rsidRDefault="00FA700D" w:rsidP="00FA700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80768" behindDoc="1" locked="0" layoutInCell="1" allowOverlap="1" wp14:anchorId="1C1D0F50" wp14:editId="7605F0AA">
            <wp:simplePos x="0" y="0"/>
            <wp:positionH relativeFrom="column">
              <wp:posOffset>233680</wp:posOffset>
            </wp:positionH>
            <wp:positionV relativeFrom="paragraph">
              <wp:posOffset>3968750</wp:posOffset>
            </wp:positionV>
            <wp:extent cx="2571750" cy="2678430"/>
            <wp:effectExtent l="0" t="0" r="0" b="7620"/>
            <wp:wrapTight wrapText="bothSides">
              <wp:wrapPolygon edited="0">
                <wp:start x="0" y="0"/>
                <wp:lineTo x="0" y="21508"/>
                <wp:lineTo x="21440" y="21508"/>
                <wp:lineTo x="21440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05"/>
                    <a:stretch/>
                  </pic:blipFill>
                  <pic:spPr bwMode="auto">
                    <a:xfrm>
                      <a:off x="0" y="0"/>
                      <a:ext cx="257175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C5C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31183A37" wp14:editId="7A32630C">
            <wp:extent cx="2474595" cy="38881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5" cy="388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25793" w14:textId="2BD9B8CC" w:rsidR="00FA700D" w:rsidRDefault="00FA700D" w:rsidP="00754DFD">
      <w:pPr>
        <w:pStyle w:val="Prrafodelista"/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es-ES"/>
        </w:rPr>
      </w:pPr>
    </w:p>
    <w:p w14:paraId="68B4EA4B" w14:textId="7DB3B5FF" w:rsidR="004F0B23" w:rsidRDefault="004F0B23" w:rsidP="00754DFD">
      <w:pPr>
        <w:pStyle w:val="Prrafodelista"/>
        <w:ind w:left="36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8A524B" w14:textId="77777777" w:rsidR="00A30FB2" w:rsidRPr="00FA700D" w:rsidRDefault="00A30FB2" w:rsidP="00FA700D">
      <w:pPr>
        <w:rPr>
          <w:rFonts w:ascii="Times New Roman" w:hAnsi="Times New Roman" w:cs="Times New Roman"/>
          <w:sz w:val="24"/>
          <w:szCs w:val="24"/>
        </w:rPr>
        <w:sectPr w:rsidR="00A30FB2" w:rsidRPr="00FA700D" w:rsidSect="004F0B23">
          <w:type w:val="continuous"/>
          <w:pgSz w:w="11906" w:h="16838"/>
          <w:pgMar w:top="1417" w:right="1701" w:bottom="1417" w:left="1701" w:header="708" w:footer="708" w:gutter="0"/>
          <w:cols w:num="2" w:space="709"/>
          <w:docGrid w:linePitch="360"/>
        </w:sectPr>
      </w:pPr>
    </w:p>
    <w:p w14:paraId="5BA4A558" w14:textId="77777777" w:rsidR="00FB0EF5" w:rsidRPr="00FA700D" w:rsidRDefault="00FB0EF5" w:rsidP="00FA700D">
      <w:pPr>
        <w:rPr>
          <w:rFonts w:ascii="Times New Roman" w:hAnsi="Times New Roman" w:cs="Times New Roman"/>
          <w:sz w:val="24"/>
          <w:szCs w:val="24"/>
        </w:rPr>
      </w:pPr>
    </w:p>
    <w:p w14:paraId="5667F902" w14:textId="77777777" w:rsidR="00A30FB2" w:rsidRDefault="000778A9" w:rsidP="00BC5FE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Desarrollo manual </w:t>
      </w:r>
    </w:p>
    <w:p w14:paraId="717551C0" w14:textId="77777777" w:rsidR="00FF2E06" w:rsidRDefault="00FF2E06" w:rsidP="000778A9">
      <w:pPr>
        <w:rPr>
          <w:noProof/>
        </w:rPr>
      </w:pPr>
    </w:p>
    <w:p w14:paraId="6DC8ABF9" w14:textId="580C7870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  <w:r w:rsidRPr="00AD7C01">
        <w:rPr>
          <w:noProof/>
        </w:rPr>
        <w:drawing>
          <wp:inline distT="0" distB="0" distL="0" distR="0" wp14:anchorId="1AEEE6A5" wp14:editId="768143A1">
            <wp:extent cx="5400040" cy="7762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299"/>
                    <a:stretch/>
                  </pic:blipFill>
                  <pic:spPr bwMode="auto">
                    <a:xfrm>
                      <a:off x="0" y="0"/>
                      <a:ext cx="5400040" cy="776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A5F06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207E63E0" w14:textId="77777777" w:rsidR="00FF2E06" w:rsidRDefault="00FF2E06" w:rsidP="000778A9">
      <w:pPr>
        <w:rPr>
          <w:noProof/>
        </w:rPr>
      </w:pPr>
    </w:p>
    <w:p w14:paraId="5F9C54DA" w14:textId="5AE50F0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  <w:r w:rsidRPr="00AD7C01">
        <w:rPr>
          <w:noProof/>
        </w:rPr>
        <w:drawing>
          <wp:inline distT="0" distB="0" distL="0" distR="0" wp14:anchorId="1509D7A1" wp14:editId="7C7CCD83">
            <wp:extent cx="5400040" cy="75533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871"/>
                    <a:stretch/>
                  </pic:blipFill>
                  <pic:spPr bwMode="auto">
                    <a:xfrm>
                      <a:off x="0" y="0"/>
                      <a:ext cx="5400040" cy="755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009B6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64314EC7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52A802F5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4CE7E0E0" w14:textId="77777777" w:rsidR="00FF2E06" w:rsidRDefault="00FF2E06" w:rsidP="000778A9">
      <w:pPr>
        <w:rPr>
          <w:noProof/>
        </w:rPr>
      </w:pPr>
    </w:p>
    <w:p w14:paraId="1286429B" w14:textId="238553AD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  <w:r w:rsidRPr="00AD7C01">
        <w:rPr>
          <w:noProof/>
        </w:rPr>
        <w:drawing>
          <wp:inline distT="0" distB="0" distL="0" distR="0" wp14:anchorId="43D3EF59" wp14:editId="3C97B847">
            <wp:extent cx="5400040" cy="78581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352"/>
                    <a:stretch/>
                  </pic:blipFill>
                  <pic:spPr bwMode="auto">
                    <a:xfrm>
                      <a:off x="0" y="0"/>
                      <a:ext cx="5400040" cy="785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5E05E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336D487F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0AC6AA4E" w14:textId="77777777" w:rsidR="00FF2E06" w:rsidRDefault="00FF2E06" w:rsidP="000778A9">
      <w:pPr>
        <w:rPr>
          <w:noProof/>
        </w:rPr>
      </w:pPr>
    </w:p>
    <w:p w14:paraId="391DA905" w14:textId="77777777" w:rsidR="00BE46E4" w:rsidRDefault="00BE46E4" w:rsidP="000778A9">
      <w:pPr>
        <w:rPr>
          <w:noProof/>
        </w:rPr>
      </w:pPr>
    </w:p>
    <w:p w14:paraId="0282FB85" w14:textId="4E6FFBDA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  <w:r w:rsidRPr="00AD7C01">
        <w:rPr>
          <w:noProof/>
        </w:rPr>
        <w:drawing>
          <wp:inline distT="0" distB="0" distL="0" distR="0" wp14:anchorId="607BE8A3" wp14:editId="67A56065">
            <wp:extent cx="5400040" cy="2286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" b="69871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7C673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  <w:bookmarkStart w:id="2" w:name="_GoBack"/>
      <w:bookmarkEnd w:id="2"/>
    </w:p>
    <w:p w14:paraId="3D851F45" w14:textId="43357280" w:rsidR="00AD7C01" w:rsidRDefault="000546B6" w:rsidP="000778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F6F97" wp14:editId="28360A0A">
            <wp:extent cx="5459952" cy="43243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594" cy="4329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D5D6E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16C603C1" w14:textId="77777777" w:rsidR="00AD7C01" w:rsidRDefault="00AD7C01" w:rsidP="000778A9">
      <w:pPr>
        <w:rPr>
          <w:rFonts w:ascii="Times New Roman" w:hAnsi="Times New Roman" w:cs="Times New Roman"/>
          <w:sz w:val="24"/>
          <w:szCs w:val="24"/>
        </w:rPr>
      </w:pPr>
    </w:p>
    <w:p w14:paraId="0EE182F8" w14:textId="77777777" w:rsidR="00FF2E06" w:rsidRDefault="00FF2E06" w:rsidP="000778A9">
      <w:pPr>
        <w:rPr>
          <w:noProof/>
        </w:rPr>
      </w:pPr>
    </w:p>
    <w:p w14:paraId="458ABED5" w14:textId="10D8589D" w:rsidR="000778A9" w:rsidRPr="000778A9" w:rsidRDefault="009778D7" w:rsidP="000778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623502" wp14:editId="11BA2118">
            <wp:extent cx="5820410" cy="4482939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68" cy="448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778A9">
        <w:rPr>
          <w:rFonts w:ascii="Times New Roman" w:hAnsi="Times New Roman" w:cs="Times New Roman"/>
          <w:sz w:val="24"/>
          <w:szCs w:val="24"/>
        </w:rPr>
        <w:br w:type="page"/>
      </w:r>
    </w:p>
    <w:p w14:paraId="76C7C24C" w14:textId="77777777" w:rsidR="00223F94" w:rsidRDefault="007B0FFA" w:rsidP="00BC5FE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B0FFA">
        <w:rPr>
          <w:rFonts w:ascii="Times New Roman" w:hAnsi="Times New Roman" w:cs="Times New Roman"/>
          <w:sz w:val="24"/>
          <w:szCs w:val="24"/>
          <w:lang w:val="es-ES"/>
        </w:rPr>
        <w:lastRenderedPageBreak/>
        <w:t>Conclusión</w:t>
      </w:r>
      <w:r w:rsidR="00223F94" w:rsidRPr="007B0FF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6875E467" w14:textId="77777777" w:rsidR="00BC5FEA" w:rsidRDefault="00BC5FEA" w:rsidP="00BC5FE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DC83AEF" w14:textId="77777777" w:rsidR="0040080B" w:rsidRDefault="0040080B" w:rsidP="00BC5FE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0080B">
        <w:rPr>
          <w:rFonts w:ascii="Times New Roman" w:hAnsi="Times New Roman" w:cs="Times New Roman"/>
          <w:sz w:val="24"/>
          <w:szCs w:val="24"/>
          <w:lang w:val="es-ES"/>
        </w:rPr>
        <w:t xml:space="preserve">Los Diagramas de Bloques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son </w:t>
      </w:r>
      <w:r w:rsidRPr="0040080B">
        <w:rPr>
          <w:rFonts w:ascii="Times New Roman" w:hAnsi="Times New Roman" w:cs="Times New Roman"/>
          <w:sz w:val="24"/>
          <w:szCs w:val="24"/>
          <w:lang w:val="es-ES"/>
        </w:rPr>
        <w:t xml:space="preserve">representaciones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esquemáticas </w:t>
      </w:r>
      <w:r w:rsidRPr="0040080B">
        <w:rPr>
          <w:rFonts w:ascii="Times New Roman" w:hAnsi="Times New Roman" w:cs="Times New Roman"/>
          <w:sz w:val="24"/>
          <w:szCs w:val="24"/>
          <w:lang w:val="es-ES"/>
        </w:rPr>
        <w:t xml:space="preserve">que permiten comprender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de manera más sencilla </w:t>
      </w:r>
      <w:r w:rsidRPr="0040080B">
        <w:rPr>
          <w:rFonts w:ascii="Times New Roman" w:hAnsi="Times New Roman" w:cs="Times New Roman"/>
          <w:sz w:val="24"/>
          <w:szCs w:val="24"/>
          <w:lang w:val="es-ES"/>
        </w:rPr>
        <w:t xml:space="preserve">las operaciones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dentro de un sistema </w:t>
      </w:r>
      <w:r w:rsidRPr="0040080B">
        <w:rPr>
          <w:rFonts w:ascii="Times New Roman" w:hAnsi="Times New Roman" w:cs="Times New Roman"/>
          <w:sz w:val="24"/>
          <w:szCs w:val="24"/>
          <w:lang w:val="es-ES"/>
        </w:rPr>
        <w:t>de control representando pictóricamente la función de cada elemento físico de dicho sistema.</w:t>
      </w:r>
    </w:p>
    <w:p w14:paraId="55898B6F" w14:textId="77777777" w:rsidR="0040080B" w:rsidRDefault="0040080B" w:rsidP="00BC5FE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8B70C66" w14:textId="77777777" w:rsidR="0040080B" w:rsidRDefault="0040080B" w:rsidP="00BC5FEA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Para el análisis y modificaciones </w:t>
      </w:r>
      <w:r w:rsidR="007D1564">
        <w:rPr>
          <w:rFonts w:ascii="Times New Roman" w:hAnsi="Times New Roman" w:cs="Times New Roman"/>
          <w:sz w:val="24"/>
          <w:szCs w:val="24"/>
          <w:lang w:val="es-ES"/>
        </w:rPr>
        <w:t xml:space="preserve">de estos existen tablas que nos permiten ayudar a ampliar nuestra comprensión de desarrollo de estos sistemas y así obtener G(s) final o Función de transferencia de cada uno. </w:t>
      </w:r>
    </w:p>
    <w:p w14:paraId="41636E2F" w14:textId="77777777" w:rsidR="00436CAC" w:rsidRDefault="007D1564" w:rsidP="00436CAC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La base para realizar la reducción de estos bloques esta en conocer y saber identificar cuando los diagramas de bloque estén en: serie, paralelo y retroalimentación. De aquí podríamos partir en el análisis y cuando ya no existan empezar a aplicar la tabla para la modificación de los sistemas de bloque, se recomienda empezar por lo mas sencillo para pasar a lo mas complicado y tener siempre en cuenta cual </w:t>
      </w:r>
      <w:r w:rsidR="00436CAC">
        <w:rPr>
          <w:rFonts w:ascii="Times New Roman" w:hAnsi="Times New Roman" w:cs="Times New Roman"/>
          <w:sz w:val="24"/>
          <w:szCs w:val="24"/>
          <w:lang w:val="es-ES"/>
        </w:rPr>
        <w:t>va a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hacer nuestro siguiente paso a seguir</w:t>
      </w:r>
      <w:r w:rsidR="00436CAC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1E86E5B5" w14:textId="77777777" w:rsidR="00436CAC" w:rsidRDefault="00436CAC" w:rsidP="00436CAC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827020F" w14:textId="77777777" w:rsidR="00436CAC" w:rsidRPr="00436CAC" w:rsidRDefault="00436CAC" w:rsidP="00436CAC">
      <w:pPr>
        <w:pStyle w:val="Prrafodelista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El software Matlab ya nos presenta códigos que nos permite el análisis directo de algunos esquemas internos del mismo bloque para ir desarrollando hasta su máxima expresión. </w:t>
      </w:r>
    </w:p>
    <w:p w14:paraId="4B86C0DB" w14:textId="77777777" w:rsidR="008379E4" w:rsidRPr="005D03EF" w:rsidRDefault="008379E4" w:rsidP="00BC5FEA">
      <w:pPr>
        <w:tabs>
          <w:tab w:val="left" w:pos="2175"/>
        </w:tabs>
        <w:jc w:val="both"/>
        <w:rPr>
          <w:rFonts w:ascii="Times New Roman" w:hAnsi="Times New Roman" w:cs="Times New Roman"/>
          <w:sz w:val="24"/>
          <w:szCs w:val="24"/>
          <w:lang w:val="es-PA"/>
        </w:rPr>
      </w:pPr>
    </w:p>
    <w:sectPr w:rsidR="008379E4" w:rsidRPr="005D03EF" w:rsidSect="00A30FB2">
      <w:type w:val="continuous"/>
      <w:pgSz w:w="11906" w:h="16838"/>
      <w:pgMar w:top="1417" w:right="1701" w:bottom="1417" w:left="1701" w:header="708" w:footer="708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761A0" w14:textId="77777777" w:rsidR="0005432D" w:rsidRDefault="0005432D" w:rsidP="000C44FD">
      <w:pPr>
        <w:spacing w:after="0" w:line="240" w:lineRule="auto"/>
      </w:pPr>
      <w:r>
        <w:separator/>
      </w:r>
    </w:p>
  </w:endnote>
  <w:endnote w:type="continuationSeparator" w:id="0">
    <w:p w14:paraId="2D0909C6" w14:textId="77777777" w:rsidR="0005432D" w:rsidRDefault="0005432D" w:rsidP="000C4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292900" w14:textId="77777777" w:rsidR="0005432D" w:rsidRDefault="0005432D" w:rsidP="000C44FD">
      <w:pPr>
        <w:spacing w:after="0" w:line="240" w:lineRule="auto"/>
      </w:pPr>
      <w:r>
        <w:separator/>
      </w:r>
    </w:p>
  </w:footnote>
  <w:footnote w:type="continuationSeparator" w:id="0">
    <w:p w14:paraId="1F16B480" w14:textId="77777777" w:rsidR="0005432D" w:rsidRDefault="0005432D" w:rsidP="000C4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57C51"/>
    <w:multiLevelType w:val="hybridMultilevel"/>
    <w:tmpl w:val="DBAC035A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DE6407"/>
    <w:multiLevelType w:val="hybridMultilevel"/>
    <w:tmpl w:val="651EBC46"/>
    <w:lvl w:ilvl="0" w:tplc="0C0A0013">
      <w:start w:val="1"/>
      <w:numFmt w:val="upperRoman"/>
      <w:lvlText w:val="%1."/>
      <w:lvlJc w:val="right"/>
      <w:pPr>
        <w:ind w:left="720" w:hanging="18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73EAC"/>
    <w:multiLevelType w:val="hybridMultilevel"/>
    <w:tmpl w:val="16761FE8"/>
    <w:lvl w:ilvl="0" w:tplc="185A7F60">
      <w:start w:val="1"/>
      <w:numFmt w:val="decimal"/>
      <w:lvlText w:val="%1-"/>
      <w:lvlJc w:val="left"/>
      <w:pPr>
        <w:ind w:left="322" w:hanging="18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CA1FFC"/>
    <w:multiLevelType w:val="hybridMultilevel"/>
    <w:tmpl w:val="1FE01C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E332B"/>
    <w:multiLevelType w:val="hybridMultilevel"/>
    <w:tmpl w:val="D2886814"/>
    <w:lvl w:ilvl="0" w:tplc="105609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7B065C7"/>
    <w:multiLevelType w:val="hybridMultilevel"/>
    <w:tmpl w:val="7B9A6A28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D10C8D"/>
    <w:multiLevelType w:val="hybridMultilevel"/>
    <w:tmpl w:val="691E3F56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0092225"/>
    <w:multiLevelType w:val="hybridMultilevel"/>
    <w:tmpl w:val="1BB201C4"/>
    <w:lvl w:ilvl="0" w:tplc="58E4A3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A664871"/>
    <w:multiLevelType w:val="hybridMultilevel"/>
    <w:tmpl w:val="BDB20692"/>
    <w:lvl w:ilvl="0" w:tplc="185A7F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40728A"/>
    <w:multiLevelType w:val="hybridMultilevel"/>
    <w:tmpl w:val="DBDABD48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F46CF"/>
    <w:multiLevelType w:val="hybridMultilevel"/>
    <w:tmpl w:val="490EEC8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62205D"/>
    <w:multiLevelType w:val="hybridMultilevel"/>
    <w:tmpl w:val="8EF6FEB6"/>
    <w:lvl w:ilvl="0" w:tplc="5BF8AAD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23E16E6"/>
    <w:multiLevelType w:val="hybridMultilevel"/>
    <w:tmpl w:val="4642B0FC"/>
    <w:lvl w:ilvl="0" w:tplc="185A7F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7B36A89"/>
    <w:multiLevelType w:val="hybridMultilevel"/>
    <w:tmpl w:val="0DEA3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096D02"/>
    <w:multiLevelType w:val="hybridMultilevel"/>
    <w:tmpl w:val="54A836BC"/>
    <w:lvl w:ilvl="0" w:tplc="0C0A000F">
      <w:start w:val="1"/>
      <w:numFmt w:val="decimal"/>
      <w:lvlText w:val="%1."/>
      <w:lvlJc w:val="lef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2586" w:hanging="360"/>
      </w:pPr>
    </w:lvl>
    <w:lvl w:ilvl="2" w:tplc="0C0A001B" w:tentative="1">
      <w:start w:val="1"/>
      <w:numFmt w:val="lowerRoman"/>
      <w:lvlText w:val="%3."/>
      <w:lvlJc w:val="right"/>
      <w:pPr>
        <w:ind w:left="3306" w:hanging="180"/>
      </w:pPr>
    </w:lvl>
    <w:lvl w:ilvl="3" w:tplc="0C0A000F" w:tentative="1">
      <w:start w:val="1"/>
      <w:numFmt w:val="decimal"/>
      <w:lvlText w:val="%4."/>
      <w:lvlJc w:val="left"/>
      <w:pPr>
        <w:ind w:left="4026" w:hanging="360"/>
      </w:pPr>
    </w:lvl>
    <w:lvl w:ilvl="4" w:tplc="0C0A0019" w:tentative="1">
      <w:start w:val="1"/>
      <w:numFmt w:val="lowerLetter"/>
      <w:lvlText w:val="%5."/>
      <w:lvlJc w:val="left"/>
      <w:pPr>
        <w:ind w:left="4746" w:hanging="360"/>
      </w:pPr>
    </w:lvl>
    <w:lvl w:ilvl="5" w:tplc="0C0A001B" w:tentative="1">
      <w:start w:val="1"/>
      <w:numFmt w:val="lowerRoman"/>
      <w:lvlText w:val="%6."/>
      <w:lvlJc w:val="right"/>
      <w:pPr>
        <w:ind w:left="5466" w:hanging="180"/>
      </w:pPr>
    </w:lvl>
    <w:lvl w:ilvl="6" w:tplc="0C0A000F" w:tentative="1">
      <w:start w:val="1"/>
      <w:numFmt w:val="decimal"/>
      <w:lvlText w:val="%7."/>
      <w:lvlJc w:val="left"/>
      <w:pPr>
        <w:ind w:left="6186" w:hanging="360"/>
      </w:pPr>
    </w:lvl>
    <w:lvl w:ilvl="7" w:tplc="0C0A0019" w:tentative="1">
      <w:start w:val="1"/>
      <w:numFmt w:val="lowerLetter"/>
      <w:lvlText w:val="%8."/>
      <w:lvlJc w:val="left"/>
      <w:pPr>
        <w:ind w:left="6906" w:hanging="360"/>
      </w:pPr>
    </w:lvl>
    <w:lvl w:ilvl="8" w:tplc="0C0A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5" w15:restartNumberingAfterBreak="0">
    <w:nsid w:val="55BF43B3"/>
    <w:multiLevelType w:val="hybridMultilevel"/>
    <w:tmpl w:val="EB781442"/>
    <w:lvl w:ilvl="0" w:tplc="185A7F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B3712A"/>
    <w:multiLevelType w:val="hybridMultilevel"/>
    <w:tmpl w:val="028C28E4"/>
    <w:lvl w:ilvl="0" w:tplc="27E49DB2">
      <w:start w:val="1"/>
      <w:numFmt w:val="decimal"/>
      <w:lvlText w:val="%1-"/>
      <w:lvlJc w:val="left"/>
      <w:pPr>
        <w:ind w:left="360" w:hanging="360"/>
      </w:pPr>
      <w:rPr>
        <w:rFonts w:ascii="Courier New" w:eastAsiaTheme="minorHAnsi" w:hAnsi="Courier New" w:cs="Courier New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4D42E5"/>
    <w:multiLevelType w:val="hybridMultilevel"/>
    <w:tmpl w:val="FD0A2D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EA491F"/>
    <w:multiLevelType w:val="hybridMultilevel"/>
    <w:tmpl w:val="EE76AFFA"/>
    <w:lvl w:ilvl="0" w:tplc="0C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6B01551D"/>
    <w:multiLevelType w:val="hybridMultilevel"/>
    <w:tmpl w:val="05E6C1BA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D62A7B"/>
    <w:multiLevelType w:val="hybridMultilevel"/>
    <w:tmpl w:val="1CBEF6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1103A31"/>
    <w:multiLevelType w:val="hybridMultilevel"/>
    <w:tmpl w:val="4FB2C16A"/>
    <w:lvl w:ilvl="0" w:tplc="185A7F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B44367"/>
    <w:multiLevelType w:val="hybridMultilevel"/>
    <w:tmpl w:val="178489B8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0"/>
  </w:num>
  <w:num w:numId="2">
    <w:abstractNumId w:val="9"/>
  </w:num>
  <w:num w:numId="3">
    <w:abstractNumId w:val="0"/>
  </w:num>
  <w:num w:numId="4">
    <w:abstractNumId w:val="18"/>
  </w:num>
  <w:num w:numId="5">
    <w:abstractNumId w:val="7"/>
  </w:num>
  <w:num w:numId="6">
    <w:abstractNumId w:val="11"/>
  </w:num>
  <w:num w:numId="7">
    <w:abstractNumId w:val="12"/>
  </w:num>
  <w:num w:numId="8">
    <w:abstractNumId w:val="1"/>
  </w:num>
  <w:num w:numId="9">
    <w:abstractNumId w:val="2"/>
  </w:num>
  <w:num w:numId="10">
    <w:abstractNumId w:val="8"/>
  </w:num>
  <w:num w:numId="11">
    <w:abstractNumId w:val="17"/>
  </w:num>
  <w:num w:numId="12">
    <w:abstractNumId w:val="16"/>
  </w:num>
  <w:num w:numId="13">
    <w:abstractNumId w:val="15"/>
  </w:num>
  <w:num w:numId="14">
    <w:abstractNumId w:val="21"/>
  </w:num>
  <w:num w:numId="15">
    <w:abstractNumId w:val="6"/>
  </w:num>
  <w:num w:numId="16">
    <w:abstractNumId w:val="3"/>
  </w:num>
  <w:num w:numId="17">
    <w:abstractNumId w:val="10"/>
  </w:num>
  <w:num w:numId="18">
    <w:abstractNumId w:val="19"/>
  </w:num>
  <w:num w:numId="19">
    <w:abstractNumId w:val="22"/>
  </w:num>
  <w:num w:numId="20">
    <w:abstractNumId w:val="5"/>
  </w:num>
  <w:num w:numId="21">
    <w:abstractNumId w:val="14"/>
  </w:num>
  <w:num w:numId="22">
    <w:abstractNumId w:val="4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AF7"/>
    <w:rsid w:val="00026BD7"/>
    <w:rsid w:val="00032500"/>
    <w:rsid w:val="0005432D"/>
    <w:rsid w:val="000546B6"/>
    <w:rsid w:val="000778A9"/>
    <w:rsid w:val="000A168E"/>
    <w:rsid w:val="000C44FD"/>
    <w:rsid w:val="000D5EE5"/>
    <w:rsid w:val="000E3AF7"/>
    <w:rsid w:val="000E5ADD"/>
    <w:rsid w:val="000F2C32"/>
    <w:rsid w:val="001F6084"/>
    <w:rsid w:val="00223F94"/>
    <w:rsid w:val="00227231"/>
    <w:rsid w:val="002D48BC"/>
    <w:rsid w:val="0033057E"/>
    <w:rsid w:val="003402EA"/>
    <w:rsid w:val="003414B2"/>
    <w:rsid w:val="003424C7"/>
    <w:rsid w:val="0034271E"/>
    <w:rsid w:val="00392F3B"/>
    <w:rsid w:val="003A25F6"/>
    <w:rsid w:val="003E522E"/>
    <w:rsid w:val="0040080B"/>
    <w:rsid w:val="00400AE3"/>
    <w:rsid w:val="004131B4"/>
    <w:rsid w:val="00436CAC"/>
    <w:rsid w:val="00437C5C"/>
    <w:rsid w:val="0048636A"/>
    <w:rsid w:val="004F0B23"/>
    <w:rsid w:val="00571B17"/>
    <w:rsid w:val="00575F1C"/>
    <w:rsid w:val="005D03EF"/>
    <w:rsid w:val="005D323D"/>
    <w:rsid w:val="006E33F1"/>
    <w:rsid w:val="006F1DCA"/>
    <w:rsid w:val="00711CC5"/>
    <w:rsid w:val="00754DFD"/>
    <w:rsid w:val="007A231C"/>
    <w:rsid w:val="007B0FFA"/>
    <w:rsid w:val="007B4321"/>
    <w:rsid w:val="007D1564"/>
    <w:rsid w:val="008253DA"/>
    <w:rsid w:val="00830B98"/>
    <w:rsid w:val="008379E4"/>
    <w:rsid w:val="00837FF4"/>
    <w:rsid w:val="008438EA"/>
    <w:rsid w:val="0085670D"/>
    <w:rsid w:val="008B57C9"/>
    <w:rsid w:val="0090407D"/>
    <w:rsid w:val="00966456"/>
    <w:rsid w:val="00975516"/>
    <w:rsid w:val="009778D7"/>
    <w:rsid w:val="009950D9"/>
    <w:rsid w:val="009B55A7"/>
    <w:rsid w:val="00A30FB2"/>
    <w:rsid w:val="00A704FB"/>
    <w:rsid w:val="00AA53E2"/>
    <w:rsid w:val="00AB79A3"/>
    <w:rsid w:val="00AD7C01"/>
    <w:rsid w:val="00BC5FEA"/>
    <w:rsid w:val="00BE46E4"/>
    <w:rsid w:val="00C101EF"/>
    <w:rsid w:val="00C10CE3"/>
    <w:rsid w:val="00C215BE"/>
    <w:rsid w:val="00C6519B"/>
    <w:rsid w:val="00C8045A"/>
    <w:rsid w:val="00C83762"/>
    <w:rsid w:val="00CD760E"/>
    <w:rsid w:val="00CF00FE"/>
    <w:rsid w:val="00CF6D27"/>
    <w:rsid w:val="00D0461D"/>
    <w:rsid w:val="00D13371"/>
    <w:rsid w:val="00E12655"/>
    <w:rsid w:val="00E519EB"/>
    <w:rsid w:val="00EB340F"/>
    <w:rsid w:val="00EC2BCD"/>
    <w:rsid w:val="00ED797C"/>
    <w:rsid w:val="00F441A7"/>
    <w:rsid w:val="00F967C1"/>
    <w:rsid w:val="00FA3DC2"/>
    <w:rsid w:val="00FA700D"/>
    <w:rsid w:val="00FB0EF5"/>
    <w:rsid w:val="00FF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1F9569D4"/>
  <w15:chartTrackingRefBased/>
  <w15:docId w15:val="{7F8DE8F0-949A-454C-BA15-91B99A3DD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E3AF7"/>
    <w:pPr>
      <w:ind w:left="720"/>
      <w:contextualSpacing/>
    </w:pPr>
    <w:rPr>
      <w:lang w:val="en-US"/>
    </w:rPr>
  </w:style>
  <w:style w:type="paragraph" w:styleId="Sinespaciado">
    <w:name w:val="No Spacing"/>
    <w:link w:val="SinespaciadoCar"/>
    <w:uiPriority w:val="1"/>
    <w:qFormat/>
    <w:rsid w:val="00C101EF"/>
    <w:pPr>
      <w:spacing w:after="0" w:line="240" w:lineRule="auto"/>
    </w:pPr>
    <w:rPr>
      <w:rFonts w:eastAsiaTheme="minorEastAsia"/>
      <w:lang w:val="es-PA" w:eastAsia="es-P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101EF"/>
    <w:rPr>
      <w:rFonts w:eastAsiaTheme="minorEastAsia"/>
      <w:lang w:val="es-PA" w:eastAsia="es-PA"/>
    </w:rPr>
  </w:style>
  <w:style w:type="paragraph" w:styleId="Descripcin">
    <w:name w:val="caption"/>
    <w:basedOn w:val="Normal"/>
    <w:next w:val="Normal"/>
    <w:uiPriority w:val="35"/>
    <w:unhideWhenUsed/>
    <w:qFormat/>
    <w:rsid w:val="000D5EE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0C4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44FD"/>
  </w:style>
  <w:style w:type="paragraph" w:styleId="Piedepgina">
    <w:name w:val="footer"/>
    <w:basedOn w:val="Normal"/>
    <w:link w:val="PiedepginaCar"/>
    <w:uiPriority w:val="99"/>
    <w:unhideWhenUsed/>
    <w:rsid w:val="000C4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4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</TotalTime>
  <Pages>15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MENDEZ</dc:creator>
  <cp:keywords/>
  <dc:description/>
  <cp:lastModifiedBy>Fernando Guiraud</cp:lastModifiedBy>
  <cp:revision>40</cp:revision>
  <dcterms:created xsi:type="dcterms:W3CDTF">2020-04-20T01:53:00Z</dcterms:created>
  <dcterms:modified xsi:type="dcterms:W3CDTF">2020-06-03T02:48:00Z</dcterms:modified>
</cp:coreProperties>
</file>